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5D330F" w:rsidRPr="0027690B" w:rsidRDefault="00024EBF" w:rsidP="000F6ADF">
      <w:pPr>
        <w:rPr>
          <w:rFonts w:ascii="Simplified Arabic" w:hAnsi="Simplified Arabic" w:cs="PT Bold Heading"/>
          <w:b/>
          <w:bCs/>
          <w:sz w:val="28"/>
          <w:szCs w:val="28"/>
          <w:lang w:bidi="ar-IQ"/>
        </w:rPr>
      </w:pPr>
      <w:r w:rsidRPr="0027690B">
        <w:rPr>
          <w:rFonts w:ascii="Simplified Arabic" w:hAnsi="Simplified Arabic" w:cs="PT Bold Heading" w:hint="cs"/>
          <w:b/>
          <w:bCs/>
          <w:sz w:val="28"/>
          <w:szCs w:val="28"/>
          <w:rtl/>
          <w:lang w:bidi="ar-IQ"/>
        </w:rPr>
        <w:t xml:space="preserve">          </w:t>
      </w:r>
      <w:r w:rsidR="009B7FF7"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00E45D96"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27690B" w:rsidRPr="0027690B">
        <w:rPr>
          <w:rFonts w:ascii="Simplified Arabic" w:hAnsi="Simplified Arabic" w:cs="PT Bold Heading" w:hint="cs"/>
          <w:b/>
          <w:bCs/>
          <w:sz w:val="28"/>
          <w:szCs w:val="28"/>
          <w:rtl/>
          <w:lang w:bidi="ar-IQ"/>
        </w:rPr>
        <w:t>الخلافة الأموية سنة ((41- 132هـ))</w:t>
      </w:r>
      <w:r w:rsidR="005D6454" w:rsidRPr="0027690B">
        <w:rPr>
          <w:rFonts w:ascii="Simplified Arabic" w:hAnsi="Simplified Arabic" w:cs="PT Bold Heading"/>
          <w:b/>
          <w:bCs/>
          <w:sz w:val="28"/>
          <w:szCs w:val="28"/>
          <w:lang w:bidi="ar-IQ"/>
        </w:rPr>
        <w:t xml:space="preserve"> </w:t>
      </w:r>
      <w:r w:rsidR="005D6454" w:rsidRPr="0027690B">
        <w:rPr>
          <w:rFonts w:ascii="Simplified Arabic" w:hAnsi="Simplified Arabic" w:cs="PT Bold Heading" w:hint="cs"/>
          <w:b/>
          <w:bCs/>
          <w:sz w:val="28"/>
          <w:szCs w:val="28"/>
          <w:rtl/>
          <w:lang w:bidi="ar-IQ"/>
        </w:rPr>
        <w:t xml:space="preserve"> /المحاضرة </w:t>
      </w:r>
      <w:r w:rsidR="004B71FF" w:rsidRPr="0027690B">
        <w:rPr>
          <w:rFonts w:ascii="Simplified Arabic" w:hAnsi="Simplified Arabic" w:cs="PT Bold Heading" w:hint="cs"/>
          <w:b/>
          <w:bCs/>
          <w:sz w:val="28"/>
          <w:szCs w:val="28"/>
          <w:rtl/>
          <w:lang w:bidi="ar-IQ"/>
        </w:rPr>
        <w:t>ال</w:t>
      </w:r>
      <w:r w:rsidR="000F6ADF">
        <w:rPr>
          <w:rFonts w:ascii="Simplified Arabic" w:hAnsi="Simplified Arabic" w:cs="PT Bold Heading" w:hint="cs"/>
          <w:b/>
          <w:bCs/>
          <w:sz w:val="28"/>
          <w:szCs w:val="28"/>
          <w:rtl/>
          <w:lang w:bidi="ar-IQ"/>
        </w:rPr>
        <w:t>رابع</w:t>
      </w:r>
      <w:r w:rsidR="00602D95">
        <w:rPr>
          <w:rFonts w:ascii="Simplified Arabic" w:hAnsi="Simplified Arabic" w:cs="PT Bold Heading" w:hint="cs"/>
          <w:b/>
          <w:bCs/>
          <w:sz w:val="28"/>
          <w:szCs w:val="28"/>
          <w:rtl/>
          <w:lang w:bidi="ar-IQ"/>
        </w:rPr>
        <w:t>ة</w:t>
      </w:r>
      <w:r w:rsidR="005D6454" w:rsidRPr="0027690B">
        <w:rPr>
          <w:rFonts w:ascii="Simplified Arabic" w:hAnsi="Simplified Arabic" w:cs="PT Bold Heading" w:hint="cs"/>
          <w:b/>
          <w:bCs/>
          <w:sz w:val="28"/>
          <w:szCs w:val="28"/>
          <w:rtl/>
          <w:lang w:bidi="ar-IQ"/>
        </w:rPr>
        <w:t xml:space="preserve"> عشر</w:t>
      </w:r>
      <w:r w:rsidR="00816210" w:rsidRPr="0027690B">
        <w:rPr>
          <w:rFonts w:ascii="Simplified Arabic" w:hAnsi="Simplified Arabic" w:cs="PT Bold Heading" w:hint="cs"/>
          <w:b/>
          <w:bCs/>
          <w:sz w:val="28"/>
          <w:szCs w:val="28"/>
          <w:rtl/>
          <w:lang w:bidi="ar-IQ"/>
        </w:rPr>
        <w:t xml:space="preserve">  </w:t>
      </w:r>
    </w:p>
    <w:p w:rsidR="00733F4F" w:rsidRDefault="000F6ADF" w:rsidP="00733F4F">
      <w:pPr>
        <w:rPr>
          <w:rFonts w:ascii="Simplified Arabic" w:hAnsi="Simplified Arabic" w:cs="PT Bold Heading" w:hint="cs"/>
          <w:b/>
          <w:bCs/>
          <w:sz w:val="28"/>
          <w:szCs w:val="28"/>
          <w:rtl/>
        </w:rPr>
      </w:pPr>
      <w:r>
        <w:rPr>
          <w:rFonts w:ascii="Simplified Arabic" w:hAnsi="Simplified Arabic" w:cs="PT Bold Heading" w:hint="cs"/>
          <w:b/>
          <w:bCs/>
          <w:sz w:val="28"/>
          <w:szCs w:val="28"/>
          <w:rtl/>
        </w:rPr>
        <w:t xml:space="preserve">                                   </w:t>
      </w:r>
      <w:r w:rsidR="00733F4F" w:rsidRPr="00733F4F">
        <w:rPr>
          <w:rFonts w:ascii="Simplified Arabic" w:hAnsi="Simplified Arabic" w:cs="PT Bold Heading" w:hint="cs"/>
          <w:b/>
          <w:bCs/>
          <w:sz w:val="28"/>
          <w:szCs w:val="28"/>
          <w:rtl/>
        </w:rPr>
        <w:t>التنظيمات الادارية في الدولة الاموية</w:t>
      </w:r>
    </w:p>
    <w:p w:rsidR="00FC7B3F" w:rsidRDefault="00FC7B3F" w:rsidP="00733F4F">
      <w:pPr>
        <w:rPr>
          <w:rFonts w:ascii="Simplified Arabic" w:hAnsi="Simplified Arabic" w:cs="PT Bold Heading" w:hint="cs"/>
          <w:b/>
          <w:bCs/>
          <w:sz w:val="28"/>
          <w:szCs w:val="28"/>
          <w:rtl/>
        </w:rPr>
      </w:pPr>
      <w:r>
        <w:rPr>
          <w:rFonts w:ascii="Simplified Arabic" w:hAnsi="Simplified Arabic" w:cs="PT Bold Heading" w:hint="cs"/>
          <w:b/>
          <w:bCs/>
          <w:sz w:val="28"/>
          <w:szCs w:val="28"/>
          <w:rtl/>
        </w:rPr>
        <w:t>* الدواوين في العصر الاموي .</w:t>
      </w:r>
    </w:p>
    <w:p w:rsidR="007038A3" w:rsidRPr="007038A3" w:rsidRDefault="007038A3" w:rsidP="007038A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أن كثرة الفتوحات واتساع رقعة الدولة الإسلامية أتاح للأموي</w:t>
      </w:r>
      <w:r w:rsidRPr="007038A3">
        <w:rPr>
          <w:rFonts w:ascii="Simplified Arabic" w:hAnsi="Simplified Arabic" w:cs="Simplified Arabic"/>
          <w:b/>
          <w:bCs/>
          <w:sz w:val="28"/>
          <w:szCs w:val="28"/>
          <w:rtl/>
          <w:lang w:bidi="ar-EG"/>
        </w:rPr>
        <w:t>ي</w:t>
      </w:r>
      <w:r w:rsidRPr="007038A3">
        <w:rPr>
          <w:rFonts w:ascii="Simplified Arabic" w:hAnsi="Simplified Arabic" w:cs="Simplified Arabic"/>
          <w:b/>
          <w:bCs/>
          <w:sz w:val="28"/>
          <w:szCs w:val="28"/>
          <w:rtl/>
        </w:rPr>
        <w:t>ن التعرف على الحضارات الأخرى كالفرس والروم فاخذوا منهم بعض الدواوين التي يحتاجونها لدولتهم فقاموا بإنشاء دواوين منها</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u w:val="single"/>
          <w:rtl/>
          <w:lang w:bidi="ar-EG"/>
        </w:rPr>
        <w:t>اولاً:-</w:t>
      </w:r>
      <w:r w:rsidRPr="007038A3">
        <w:rPr>
          <w:rFonts w:ascii="Simplified Arabic" w:hAnsi="Simplified Arabic" w:cs="Simplified Arabic"/>
          <w:b/>
          <w:bCs/>
          <w:sz w:val="28"/>
          <w:szCs w:val="28"/>
          <w:u w:val="single"/>
          <w:rtl/>
          <w:lang w:bidi="ar-EG"/>
        </w:rPr>
        <w:t> ديوان الرسائل</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b/>
          <w:bCs/>
          <w:sz w:val="28"/>
          <w:szCs w:val="28"/>
          <w:rtl/>
          <w:lang w:bidi="ar-EG"/>
        </w:rPr>
        <w:t xml:space="preserve"> يعتبر من أهم الكتاب في الدولة لأنه يطلع على كل إسرار الخليفة وكانت وظيفته الإشراف على مراسلات الخليفة مع أمصار وولايات دولته في بداية الأمر وتطوره بعدها لمراسلات الدول </w:t>
      </w:r>
      <w:proofErr w:type="spellStart"/>
      <w:r w:rsidRPr="007038A3">
        <w:rPr>
          <w:rFonts w:ascii="Simplified Arabic" w:hAnsi="Simplified Arabic" w:cs="Simplified Arabic"/>
          <w:b/>
          <w:bCs/>
          <w:sz w:val="28"/>
          <w:szCs w:val="28"/>
          <w:rtl/>
          <w:lang w:bidi="ar-EG"/>
        </w:rPr>
        <w:t>الاخري</w:t>
      </w:r>
      <w:proofErr w:type="spellEnd"/>
      <w:r w:rsidRPr="007038A3">
        <w:rPr>
          <w:rFonts w:ascii="Simplified Arabic" w:hAnsi="Simplified Arabic" w:cs="Simplified Arabic"/>
          <w:b/>
          <w:bCs/>
          <w:sz w:val="28"/>
          <w:szCs w:val="28"/>
          <w:rtl/>
          <w:lang w:bidi="ar-EG"/>
        </w:rPr>
        <w:t xml:space="preserve"> في حالت السلام والهدنة وكانوا من اكبر كتاب الدولة لأنهم يطلعون على إسرار الدولة والخلافة, وغيرها وكانوا لا يولون هذه المهمة إلا لأقاربهم حتى العهد العباسي</w:t>
      </w:r>
      <w:r w:rsidRPr="007038A3">
        <w:rPr>
          <w:rFonts w:ascii="Simplified Arabic" w:hAnsi="Simplified Arabic" w:cs="Simplified Arabic" w:hint="cs"/>
          <w:b/>
          <w:bCs/>
          <w:sz w:val="28"/>
          <w:szCs w:val="28"/>
          <w:rtl/>
        </w:rPr>
        <w:t>.</w:t>
      </w:r>
    </w:p>
    <w:p w:rsidR="007038A3" w:rsidRPr="007038A3" w:rsidRDefault="007038A3" w:rsidP="007038A3">
      <w:pPr>
        <w:jc w:val="both"/>
        <w:rPr>
          <w:rFonts w:ascii="Simplified Arabic" w:hAnsi="Simplified Arabic" w:cs="Simplified Arabic"/>
          <w:b/>
          <w:bCs/>
          <w:sz w:val="28"/>
          <w:szCs w:val="28"/>
          <w:u w:val="single"/>
          <w:rtl/>
        </w:rPr>
      </w:pPr>
      <w:r w:rsidRPr="007038A3">
        <w:rPr>
          <w:rFonts w:ascii="Simplified Arabic" w:hAnsi="Simplified Arabic" w:cs="Simplified Arabic" w:hint="cs"/>
          <w:b/>
          <w:bCs/>
          <w:sz w:val="28"/>
          <w:szCs w:val="28"/>
          <w:u w:val="single"/>
          <w:rtl/>
        </w:rPr>
        <w:t>واجبات صاحب ديوان الرسائل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التوقيع على الرسال المرسلة الى جميع الولايات ، والنظر في الكتب الواردة اليه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النظر في الالقاب التي في الرسائل حتى لا يزاد او ينقص فيه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 xml:space="preserve">الاطلاع على ما يكتب في ديوانه ويوقع عليها .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الاطلاع على امر البريد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النظر في ابراج الحمام الزاجل من السعاة الذين يوصلون الرسائل .</w:t>
      </w:r>
    </w:p>
    <w:p w:rsidR="007038A3" w:rsidRPr="007038A3" w:rsidRDefault="007038A3" w:rsidP="007038A3">
      <w:pPr>
        <w:numPr>
          <w:ilvl w:val="0"/>
          <w:numId w:val="11"/>
        </w:num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rtl/>
        </w:rPr>
        <w:t>النظر في امر العيون والجواسيس والنظر في الامور العامة .</w:t>
      </w:r>
    </w:p>
    <w:p w:rsidR="007038A3" w:rsidRPr="007038A3" w:rsidRDefault="007038A3" w:rsidP="007038A3">
      <w:pPr>
        <w:numPr>
          <w:ilvl w:val="0"/>
          <w:numId w:val="11"/>
        </w:num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rtl/>
        </w:rPr>
        <w:t>الرد على الاجوبة في يومها وعدم تأخيرها .</w:t>
      </w:r>
    </w:p>
    <w:p w:rsidR="007038A3" w:rsidRPr="007038A3" w:rsidRDefault="007038A3" w:rsidP="007038A3">
      <w:pPr>
        <w:jc w:val="both"/>
        <w:rPr>
          <w:rFonts w:ascii="Simplified Arabic" w:hAnsi="Simplified Arabic" w:cs="Simplified Arabic"/>
          <w:b/>
          <w:bCs/>
          <w:sz w:val="28"/>
          <w:szCs w:val="28"/>
          <w:lang w:bidi="ar-IQ"/>
        </w:rPr>
      </w:pPr>
      <w:r w:rsidRPr="007038A3">
        <w:rPr>
          <w:rFonts w:ascii="Simplified Arabic" w:hAnsi="Simplified Arabic" w:cs="Simplified Arabic" w:hint="cs"/>
          <w:b/>
          <w:bCs/>
          <w:sz w:val="28"/>
          <w:szCs w:val="28"/>
          <w:u w:val="single"/>
          <w:rtl/>
          <w:lang w:bidi="ar-EG"/>
        </w:rPr>
        <w:t>ثانياً:-</w:t>
      </w:r>
      <w:r w:rsidRPr="007038A3">
        <w:rPr>
          <w:rFonts w:ascii="Simplified Arabic" w:hAnsi="Simplified Arabic" w:cs="Simplified Arabic"/>
          <w:b/>
          <w:bCs/>
          <w:sz w:val="28"/>
          <w:szCs w:val="28"/>
          <w:u w:val="single"/>
          <w:rtl/>
          <w:lang w:bidi="ar-EG"/>
        </w:rPr>
        <w:t> ديوان البريد</w:t>
      </w:r>
    </w:p>
    <w:p w:rsidR="007038A3" w:rsidRDefault="007038A3" w:rsidP="007038A3">
      <w:pPr>
        <w:jc w:val="both"/>
        <w:rPr>
          <w:rFonts w:ascii="Simplified Arabic" w:hAnsi="Simplified Arabic" w:cs="Simplified Arabic" w:hint="cs"/>
          <w:b/>
          <w:bCs/>
          <w:sz w:val="28"/>
          <w:szCs w:val="28"/>
          <w:rtl/>
        </w:rPr>
      </w:pPr>
      <w:r w:rsidRPr="007038A3">
        <w:rPr>
          <w:rFonts w:ascii="Simplified Arabic" w:hAnsi="Simplified Arabic" w:cs="Simplified Arabic"/>
          <w:b/>
          <w:bCs/>
          <w:sz w:val="28"/>
          <w:szCs w:val="28"/>
          <w:rtl/>
          <w:lang w:bidi="ar-EG"/>
        </w:rPr>
        <w:t xml:space="preserve">لقد خصص هذا الديوان لخدمة </w:t>
      </w:r>
      <w:proofErr w:type="spellStart"/>
      <w:r w:rsidRPr="007038A3">
        <w:rPr>
          <w:rFonts w:ascii="Simplified Arabic" w:hAnsi="Simplified Arabic" w:cs="Simplified Arabic"/>
          <w:b/>
          <w:bCs/>
          <w:sz w:val="28"/>
          <w:szCs w:val="28"/>
          <w:rtl/>
          <w:lang w:bidi="ar-EG"/>
        </w:rPr>
        <w:t>إغراض</w:t>
      </w:r>
      <w:proofErr w:type="spellEnd"/>
      <w:r w:rsidRPr="007038A3">
        <w:rPr>
          <w:rFonts w:ascii="Simplified Arabic" w:hAnsi="Simplified Arabic" w:cs="Simplified Arabic"/>
          <w:b/>
          <w:bCs/>
          <w:sz w:val="28"/>
          <w:szCs w:val="28"/>
          <w:rtl/>
          <w:lang w:bidi="ar-EG"/>
        </w:rPr>
        <w:t xml:space="preserve"> الدولة كنقل أوامر وإخبار السلطة المركزية إلى الولايات وأيضا كانت من مهامه التجسس على الولايات وبعدها انتشر وأصبح العامة يرسلون الرسائل في هذا البريد</w:t>
      </w:r>
      <w:r>
        <w:rPr>
          <w:rFonts w:ascii="Simplified Arabic" w:hAnsi="Simplified Arabic" w:cs="Simplified Arabic" w:hint="cs"/>
          <w:b/>
          <w:bCs/>
          <w:sz w:val="28"/>
          <w:szCs w:val="28"/>
          <w:rtl/>
        </w:rPr>
        <w:t>.</w:t>
      </w:r>
    </w:p>
    <w:p w:rsidR="007038A3" w:rsidRPr="007038A3" w:rsidRDefault="007038A3" w:rsidP="007038A3">
      <w:pPr>
        <w:jc w:val="both"/>
        <w:rPr>
          <w:rFonts w:ascii="Simplified Arabic" w:hAnsi="Simplified Arabic" w:cs="Simplified Arabic"/>
          <w:b/>
          <w:bCs/>
          <w:sz w:val="28"/>
          <w:szCs w:val="28"/>
          <w:rtl/>
        </w:rPr>
      </w:pP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u w:val="single"/>
          <w:rtl/>
          <w:lang w:bidi="ar-EG"/>
        </w:rPr>
        <w:t>ثالثاً:-</w:t>
      </w:r>
      <w:r w:rsidRPr="007038A3">
        <w:rPr>
          <w:rFonts w:ascii="Simplified Arabic" w:hAnsi="Simplified Arabic" w:cs="Simplified Arabic"/>
          <w:b/>
          <w:bCs/>
          <w:sz w:val="28"/>
          <w:szCs w:val="28"/>
          <w:u w:val="single"/>
          <w:rtl/>
          <w:lang w:bidi="ar-EG"/>
        </w:rPr>
        <w:t>ديوان النفقات والصدقات</w:t>
      </w:r>
    </w:p>
    <w:p w:rsidR="007038A3" w:rsidRPr="007038A3" w:rsidRDefault="007038A3" w:rsidP="007038A3">
      <w:pPr>
        <w:jc w:val="both"/>
        <w:rPr>
          <w:rFonts w:ascii="Simplified Arabic" w:hAnsi="Simplified Arabic" w:cs="Simplified Arabic"/>
          <w:b/>
          <w:bCs/>
          <w:sz w:val="28"/>
          <w:szCs w:val="28"/>
          <w:u w:val="single"/>
          <w:rtl/>
          <w:lang w:bidi="ar-EG"/>
        </w:rPr>
      </w:pPr>
      <w:r w:rsidRPr="007038A3">
        <w:rPr>
          <w:rFonts w:ascii="Simplified Arabic" w:hAnsi="Simplified Arabic" w:cs="Simplified Arabic"/>
          <w:b/>
          <w:bCs/>
          <w:sz w:val="28"/>
          <w:szCs w:val="28"/>
          <w:rtl/>
          <w:lang w:bidi="ar-EG"/>
        </w:rPr>
        <w:t>لقد تمثلت مهمته الكبرى في صرف الأموال على الجيش ونفقتهم أسلحتهم  ولباسهم, والصدقات كانت تنفق الأموال  على الفقراء والمحتاجين في الدولة</w:t>
      </w:r>
      <w:r>
        <w:rPr>
          <w:rFonts w:ascii="Simplified Arabic" w:hAnsi="Simplified Arabic" w:cs="Simplified Arabic" w:hint="cs"/>
          <w:b/>
          <w:bCs/>
          <w:sz w:val="28"/>
          <w:szCs w:val="28"/>
          <w:rtl/>
        </w:rPr>
        <w:t>.</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u w:val="single"/>
          <w:rtl/>
          <w:lang w:bidi="ar-EG"/>
        </w:rPr>
        <w:t xml:space="preserve">رابعاً:- </w:t>
      </w:r>
      <w:r w:rsidRPr="007038A3">
        <w:rPr>
          <w:rFonts w:ascii="Simplified Arabic" w:hAnsi="Simplified Arabic" w:cs="Simplified Arabic"/>
          <w:b/>
          <w:bCs/>
          <w:sz w:val="28"/>
          <w:szCs w:val="28"/>
          <w:u w:val="single"/>
          <w:rtl/>
          <w:lang w:bidi="ar-EG"/>
        </w:rPr>
        <w:t>ديوان الخاتم</w:t>
      </w:r>
      <w:r w:rsidRPr="007038A3">
        <w:rPr>
          <w:rFonts w:ascii="Simplified Arabic" w:hAnsi="Simplified Arabic" w:cs="Simplified Arabic"/>
          <w:b/>
          <w:bCs/>
          <w:sz w:val="28"/>
          <w:szCs w:val="28"/>
          <w:u w:val="single"/>
          <w:rtl/>
        </w:rPr>
        <w:t>:</w:t>
      </w:r>
    </w:p>
    <w:p w:rsidR="00602D95" w:rsidRDefault="007038A3" w:rsidP="007038A3">
      <w:pPr>
        <w:jc w:val="both"/>
        <w:rPr>
          <w:rFonts w:ascii="Simplified Arabic" w:hAnsi="Simplified Arabic" w:cs="Simplified Arabic" w:hint="cs"/>
          <w:b/>
          <w:bCs/>
          <w:sz w:val="28"/>
          <w:szCs w:val="28"/>
          <w:rtl/>
          <w:lang w:bidi="ar-IQ"/>
        </w:rPr>
      </w:pPr>
      <w:r w:rsidRPr="007038A3">
        <w:rPr>
          <w:rFonts w:ascii="Simplified Arabic" w:hAnsi="Simplified Arabic" w:cs="Simplified Arabic"/>
          <w:b/>
          <w:bCs/>
          <w:sz w:val="28"/>
          <w:szCs w:val="28"/>
          <w:rtl/>
          <w:lang w:bidi="ar-EG"/>
        </w:rPr>
        <w:t> أنشأه معاوية بن أبي سفيان منعا للتزوير</w:t>
      </w:r>
      <w:r w:rsidRPr="007038A3">
        <w:rPr>
          <w:rFonts w:ascii="Simplified Arabic" w:hAnsi="Simplified Arabic" w:cs="Simplified Arabic"/>
          <w:b/>
          <w:bCs/>
          <w:sz w:val="28"/>
          <w:szCs w:val="28"/>
          <w:rtl/>
        </w:rPr>
        <w:t>( </w:t>
      </w:r>
      <w:r w:rsidRPr="007038A3">
        <w:rPr>
          <w:rFonts w:ascii="Simplified Arabic" w:hAnsi="Simplified Arabic" w:cs="Simplified Arabic"/>
          <w:b/>
          <w:bCs/>
          <w:sz w:val="28"/>
          <w:szCs w:val="28"/>
          <w:rtl/>
          <w:lang w:bidi="ar-EG"/>
        </w:rPr>
        <w:t>عليك ذكر حادثة التزوير زمن عثمان بن عفان</w:t>
      </w:r>
      <w:r w:rsidRPr="007038A3">
        <w:rPr>
          <w:rFonts w:ascii="Simplified Arabic" w:hAnsi="Simplified Arabic" w:cs="Simplified Arabic"/>
          <w:b/>
          <w:bCs/>
          <w:sz w:val="28"/>
          <w:szCs w:val="28"/>
          <w:rtl/>
        </w:rPr>
        <w:t> ...  </w:t>
      </w:r>
      <w:r w:rsidRPr="007038A3">
        <w:rPr>
          <w:rFonts w:ascii="Simplified Arabic" w:hAnsi="Simplified Arabic" w:cs="Simplified Arabic"/>
          <w:b/>
          <w:bCs/>
          <w:sz w:val="28"/>
          <w:szCs w:val="28"/>
          <w:rtl/>
          <w:lang w:bidi="ar-EG"/>
        </w:rPr>
        <w:t>والحادثة بين معاوية وعامله على العراق زياد بن أبيه</w:t>
      </w:r>
      <w:r w:rsidRPr="007038A3">
        <w:rPr>
          <w:rFonts w:ascii="Simplified Arabic" w:hAnsi="Simplified Arabic" w:cs="Simplified Arabic"/>
          <w:b/>
          <w:bCs/>
          <w:sz w:val="28"/>
          <w:szCs w:val="28"/>
          <w:rtl/>
        </w:rPr>
        <w:t>) </w:t>
      </w:r>
      <w:r w:rsidRPr="007038A3">
        <w:rPr>
          <w:rFonts w:ascii="Simplified Arabic" w:hAnsi="Simplified Arabic" w:cs="Simplified Arabic"/>
          <w:b/>
          <w:bCs/>
          <w:sz w:val="28"/>
          <w:szCs w:val="28"/>
          <w:rtl/>
          <w:lang w:bidi="ar-EG"/>
        </w:rPr>
        <w:t>فأصبحت الرسائل تختم وتشمّع</w:t>
      </w:r>
      <w:r w:rsidRPr="007038A3">
        <w:rPr>
          <w:rFonts w:ascii="Simplified Arabic" w:hAnsi="Simplified Arabic" w:cs="Simplified Arabic"/>
          <w:b/>
          <w:bCs/>
          <w:sz w:val="28"/>
          <w:szCs w:val="28"/>
          <w:rtl/>
        </w:rPr>
        <w:t> , </w:t>
      </w:r>
      <w:r w:rsidRPr="007038A3">
        <w:rPr>
          <w:rFonts w:ascii="Simplified Arabic" w:hAnsi="Simplified Arabic" w:cs="Simplified Arabic"/>
          <w:b/>
          <w:bCs/>
          <w:sz w:val="28"/>
          <w:szCs w:val="28"/>
          <w:rtl/>
          <w:lang w:bidi="ar-EG"/>
        </w:rPr>
        <w:t>فإذا كسر الشمع عنها فقدت قانونيتها</w:t>
      </w:r>
      <w:r w:rsidRPr="007038A3">
        <w:rPr>
          <w:rFonts w:ascii="Simplified Arabic" w:hAnsi="Simplified Arabic" w:cs="Simplified Arabic"/>
          <w:b/>
          <w:bCs/>
          <w:sz w:val="28"/>
          <w:szCs w:val="28"/>
          <w:rtl/>
        </w:rPr>
        <w:t>. </w:t>
      </w:r>
      <w:r w:rsidRPr="007038A3">
        <w:rPr>
          <w:rFonts w:ascii="Simplified Arabic" w:hAnsi="Simplified Arabic" w:cs="Simplified Arabic"/>
          <w:b/>
          <w:bCs/>
          <w:sz w:val="28"/>
          <w:szCs w:val="28"/>
          <w:rtl/>
          <w:lang w:bidi="ar-EG"/>
        </w:rPr>
        <w:t>أصبح فيما بعد يحتفظ ديوان الخاتم بنسخة أصلية عن كل ما يُوقّع من رسائل وحسابات</w:t>
      </w:r>
      <w:r w:rsidRPr="007038A3">
        <w:rPr>
          <w:rFonts w:ascii="Simplified Arabic" w:hAnsi="Simplified Arabic" w:cs="Simplified Arabic"/>
          <w:b/>
          <w:bCs/>
          <w:sz w:val="28"/>
          <w:szCs w:val="28"/>
          <w:rtl/>
        </w:rPr>
        <w:t>, </w:t>
      </w:r>
      <w:r w:rsidRPr="007038A3">
        <w:rPr>
          <w:rFonts w:ascii="Simplified Arabic" w:hAnsi="Simplified Arabic" w:cs="Simplified Arabic"/>
          <w:b/>
          <w:bCs/>
          <w:sz w:val="28"/>
          <w:szCs w:val="28"/>
          <w:rtl/>
          <w:lang w:bidi="ar-EG"/>
        </w:rPr>
        <w:t>وكذلك عمل الولاة</w:t>
      </w:r>
      <w:r w:rsidRPr="007038A3">
        <w:rPr>
          <w:rFonts w:ascii="Simplified Arabic" w:hAnsi="Simplified Arabic" w:cs="Simplified Arabic"/>
          <w:b/>
          <w:bCs/>
          <w:sz w:val="28"/>
          <w:szCs w:val="28"/>
          <w:rtl/>
        </w:rPr>
        <w:t>, </w:t>
      </w:r>
      <w:r w:rsidRPr="007038A3">
        <w:rPr>
          <w:rFonts w:ascii="Simplified Arabic" w:hAnsi="Simplified Arabic" w:cs="Simplified Arabic"/>
          <w:b/>
          <w:bCs/>
          <w:sz w:val="28"/>
          <w:szCs w:val="28"/>
          <w:rtl/>
          <w:lang w:bidi="ar-EG"/>
        </w:rPr>
        <w:t>وذلك للرجوع إليها والمطابقة والمقارنة فيما بينها</w:t>
      </w:r>
      <w:r w:rsidRPr="007038A3">
        <w:rPr>
          <w:rFonts w:ascii="Simplified Arabic" w:hAnsi="Simplified Arabic" w:cs="Simplified Arabic"/>
          <w:b/>
          <w:bCs/>
          <w:sz w:val="28"/>
          <w:szCs w:val="28"/>
          <w:rtl/>
        </w:rPr>
        <w:t>.</w:t>
      </w:r>
    </w:p>
    <w:p w:rsidR="007038A3" w:rsidRPr="007038A3" w:rsidRDefault="007038A3" w:rsidP="007038A3">
      <w:pPr>
        <w:jc w:val="both"/>
        <w:rPr>
          <w:rFonts w:ascii="Simplified Arabic" w:hAnsi="Simplified Arabic" w:cs="Simplified Arabic"/>
          <w:b/>
          <w:bCs/>
          <w:sz w:val="28"/>
          <w:szCs w:val="28"/>
          <w:rtl/>
          <w:lang w:bidi="ar-IQ"/>
        </w:rPr>
      </w:pPr>
      <w:r w:rsidRPr="007038A3">
        <w:rPr>
          <w:rFonts w:ascii="Simplified Arabic" w:hAnsi="Simplified Arabic" w:cs="Simplified Arabic" w:hint="cs"/>
          <w:b/>
          <w:bCs/>
          <w:sz w:val="28"/>
          <w:szCs w:val="28"/>
          <w:rtl/>
        </w:rPr>
        <w:t xml:space="preserve">اولاً:- </w:t>
      </w:r>
      <w:r w:rsidRPr="007038A3">
        <w:rPr>
          <w:rFonts w:ascii="Simplified Arabic" w:hAnsi="Simplified Arabic" w:cs="Simplified Arabic"/>
          <w:b/>
          <w:bCs/>
          <w:sz w:val="28"/>
          <w:szCs w:val="28"/>
          <w:rtl/>
        </w:rPr>
        <w:t>تعريب الدواوين</w:t>
      </w:r>
      <w:r w:rsidRPr="007038A3">
        <w:rPr>
          <w:rFonts w:ascii="Simplified Arabic" w:hAnsi="Simplified Arabic" w:cs="Simplified Arabic"/>
          <w:b/>
          <w:bCs/>
          <w:sz w:val="28"/>
          <w:szCs w:val="28"/>
          <w:lang w:bidi="ar-IQ"/>
        </w:rPr>
        <w:t xml:space="preserve"> : </w:t>
      </w:r>
      <w:r w:rsidRPr="007038A3">
        <w:rPr>
          <w:rFonts w:ascii="Simplified Arabic" w:hAnsi="Simplified Arabic" w:cs="Simplified Arabic" w:hint="cs"/>
          <w:b/>
          <w:bCs/>
          <w:sz w:val="28"/>
          <w:szCs w:val="28"/>
          <w:rtl/>
          <w:lang w:bidi="ar-IQ"/>
        </w:rPr>
        <w:t>-</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كانت دواوين الدولة العربية في العصر الأموي على نوعين المركزية وهي التي أنشئها العرب</w:t>
      </w: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w:t>
      </w: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وهذه الدواوين استعملت اللغة العربية منذ إنشائها ، ودواوين محلية هي دواوين الخراج وجدها العرب في الأمصار المفتوحة، وهي استمرار للدواوين البيزنطية والساسانية ، وقد انشغال العرب بحركات التحرير إلى بقاء اللغة المستعملة في هذه الدواوين هي اللغة السائدة قبل التحرير، فكانت اللغة الرومانية هي المستعملة في ديوان الخراج في الشام ، والرومية والقبطية في ديوان الخراج في مصر ، واللغة الفهلوية في ديوان الخراج في العراق والمشرق</w:t>
      </w:r>
      <w:r w:rsidRPr="007038A3">
        <w:rPr>
          <w:rFonts w:ascii="Simplified Arabic" w:hAnsi="Simplified Arabic" w:cs="Simplified Arabic" w:hint="cs"/>
          <w:b/>
          <w:bCs/>
          <w:sz w:val="28"/>
          <w:szCs w:val="28"/>
          <w:rtl/>
        </w:rPr>
        <w:t xml:space="preserve"> .</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 xml:space="preserve"> وفي خلافة عبد الملك بن مروان حولت الدواوين إلى العربية عن الرومية والفارسية ، فقد تعددت الدواوين نتيجة اتساع الدولة الأموية ، وازدياد نشاطها حتى بلغت خمسة دواوين ، غير إن عبد الملك تولى أمر تعريب دواوين الدولة بعد إن نفذ عملية تعريب إكمالاً لصبغ الدولة بصبغة عربية ، وهذه الدواوين هي ديوان الجند ،وديوان الخراج ،وديوان النقود </w:t>
      </w:r>
      <w:r w:rsidRPr="007038A3">
        <w:rPr>
          <w:rFonts w:ascii="Simplified Arabic" w:hAnsi="Simplified Arabic" w:cs="Simplified Arabic" w:hint="cs"/>
          <w:b/>
          <w:bCs/>
          <w:sz w:val="28"/>
          <w:szCs w:val="28"/>
          <w:rtl/>
        </w:rPr>
        <w:t xml:space="preserve">وديوان </w:t>
      </w:r>
      <w:r w:rsidRPr="007038A3">
        <w:rPr>
          <w:rFonts w:ascii="Simplified Arabic" w:hAnsi="Simplified Arabic" w:cs="Simplified Arabic"/>
          <w:b/>
          <w:bCs/>
          <w:sz w:val="28"/>
          <w:szCs w:val="28"/>
          <w:rtl/>
        </w:rPr>
        <w:t>الرسائل، وديوان الخاتم</w:t>
      </w: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،وديوان البريد</w:t>
      </w:r>
      <w:r w:rsidRPr="007038A3">
        <w:rPr>
          <w:rFonts w:ascii="Simplified Arabic" w:hAnsi="Simplified Arabic" w:cs="Simplified Arabic" w:hint="cs"/>
          <w:b/>
          <w:bCs/>
          <w:sz w:val="28"/>
          <w:szCs w:val="28"/>
          <w:rtl/>
        </w:rPr>
        <w:t xml:space="preserve"> .</w:t>
      </w:r>
    </w:p>
    <w:p w:rsidR="007038A3" w:rsidRPr="007038A3" w:rsidRDefault="007038A3" w:rsidP="007038A3">
      <w:pPr>
        <w:jc w:val="both"/>
        <w:rPr>
          <w:rFonts w:ascii="Simplified Arabic" w:hAnsi="Simplified Arabic" w:cs="Simplified Arabic"/>
          <w:b/>
          <w:bCs/>
          <w:sz w:val="28"/>
          <w:szCs w:val="28"/>
          <w:rtl/>
        </w:rPr>
      </w:pPr>
      <w:r w:rsidRPr="007038A3">
        <w:rPr>
          <w:rFonts w:ascii="Simplified Arabic" w:hAnsi="Simplified Arabic" w:cs="Simplified Arabic" w:hint="cs"/>
          <w:b/>
          <w:bCs/>
          <w:sz w:val="28"/>
          <w:szCs w:val="28"/>
          <w:rtl/>
        </w:rPr>
        <w:t xml:space="preserve">    </w:t>
      </w:r>
      <w:r w:rsidRPr="007038A3">
        <w:rPr>
          <w:rFonts w:ascii="Simplified Arabic" w:hAnsi="Simplified Arabic" w:cs="Simplified Arabic"/>
          <w:b/>
          <w:bCs/>
          <w:sz w:val="28"/>
          <w:szCs w:val="28"/>
          <w:rtl/>
        </w:rPr>
        <w:t xml:space="preserve"> الديوان كلمة فارسية معناها سجل أو دفتر ،وأطلق اسم ديوان من باب المجاز على المكان الذي يحفظ فيه الديوان ، وكان عمر بن الخطاب أول من دون للناس في الإسلام الدواوين ، وكان عبد </w:t>
      </w:r>
      <w:r w:rsidRPr="007038A3">
        <w:rPr>
          <w:rFonts w:ascii="Simplified Arabic" w:hAnsi="Simplified Arabic" w:cs="Simplified Arabic" w:hint="cs"/>
          <w:b/>
          <w:bCs/>
          <w:sz w:val="28"/>
          <w:szCs w:val="28"/>
          <w:rtl/>
        </w:rPr>
        <w:t>ال</w:t>
      </w:r>
      <w:r w:rsidRPr="007038A3">
        <w:rPr>
          <w:rFonts w:ascii="Simplified Arabic" w:hAnsi="Simplified Arabic" w:cs="Simplified Arabic"/>
          <w:b/>
          <w:bCs/>
          <w:sz w:val="28"/>
          <w:szCs w:val="28"/>
          <w:rtl/>
        </w:rPr>
        <w:t xml:space="preserve">ملك أول من نقل الدواوين من الفارسية إلى العربية </w:t>
      </w:r>
      <w:r w:rsidRPr="007038A3">
        <w:rPr>
          <w:rFonts w:ascii="Simplified Arabic" w:hAnsi="Simplified Arabic" w:cs="Simplified Arabic" w:hint="cs"/>
          <w:b/>
          <w:bCs/>
          <w:sz w:val="28"/>
          <w:szCs w:val="28"/>
          <w:rtl/>
        </w:rPr>
        <w:t>.وانجز هذا العمل عدد من الموظفين أمثال صالح بن عبد الرحمن في العراق وسليمان الخشني في بلاد الشام وعبد الله بن عبد الملك بن مروان في مصر .</w:t>
      </w:r>
    </w:p>
    <w:p w:rsidR="007038A3" w:rsidRDefault="007038A3" w:rsidP="007038A3">
      <w:pPr>
        <w:jc w:val="both"/>
        <w:rPr>
          <w:rFonts w:ascii="Simplified Arabic" w:hAnsi="Simplified Arabic" w:cs="Simplified Arabic" w:hint="cs"/>
          <w:b/>
          <w:bCs/>
          <w:sz w:val="28"/>
          <w:szCs w:val="28"/>
          <w:rtl/>
          <w:lang w:bidi="ar-IQ"/>
        </w:rPr>
      </w:pPr>
      <w:r w:rsidRPr="007038A3">
        <w:rPr>
          <w:rFonts w:ascii="Simplified Arabic" w:hAnsi="Simplified Arabic" w:cs="Simplified Arabic" w:hint="cs"/>
          <w:b/>
          <w:bCs/>
          <w:sz w:val="28"/>
          <w:szCs w:val="28"/>
          <w:rtl/>
          <w:lang w:bidi="ar-IQ"/>
        </w:rPr>
        <w:t xml:space="preserve">     وامر عبد الملك بن مروان ايضاً بإصدار عملة عربية جديدة هي الدينار العربي الاسلام من الذهب والدرهم من الفضة بدلاً من الدنانير البيزنطية والدراهم الفارسية التي كانت متداولة في الدولة العربية الاسلامية وكانت هذه العملة العربية تحمل على احد وجهيها (لا إله إلا الله وحده لا شريك له) وعلى الوجه الآخر (الله احد الله الصمد) </w:t>
      </w:r>
    </w:p>
    <w:p w:rsidR="007038A3" w:rsidRDefault="007038A3" w:rsidP="007038A3">
      <w:pPr>
        <w:jc w:val="both"/>
        <w:rPr>
          <w:rFonts w:ascii="Simplified Arabic" w:hAnsi="Simplified Arabic" w:cs="Simplified Arabic" w:hint="cs"/>
          <w:b/>
          <w:bCs/>
          <w:sz w:val="28"/>
          <w:szCs w:val="28"/>
          <w:rtl/>
          <w:lang w:bidi="ar-IQ"/>
        </w:rPr>
      </w:pPr>
    </w:p>
    <w:p w:rsidR="007038A3" w:rsidRDefault="007038A3" w:rsidP="007038A3">
      <w:pPr>
        <w:jc w:val="both"/>
        <w:rPr>
          <w:rFonts w:ascii="Simplified Arabic" w:hAnsi="Simplified Arabic" w:cs="Simplified Arabic"/>
          <w:b/>
          <w:bCs/>
          <w:sz w:val="28"/>
          <w:szCs w:val="28"/>
          <w:rtl/>
          <w:lang w:bidi="ar-IQ"/>
        </w:rPr>
      </w:pPr>
      <w:r w:rsidRPr="007038A3">
        <w:rPr>
          <w:rFonts w:ascii="Simplified Arabic" w:hAnsi="Simplified Arabic" w:cs="Simplified Arabic" w:hint="cs"/>
          <w:b/>
          <w:bCs/>
          <w:sz w:val="28"/>
          <w:szCs w:val="28"/>
          <w:rtl/>
          <w:lang w:bidi="ar-IQ"/>
        </w:rPr>
        <w:t>وسميت هذه العملة (السكة الاسلامية) كما سمين الدار التي تصنع فيها (دار الضرب) وكانت تحت اشراف الدولة المباشر ، وقد ساعد هذا على منع الغش والتلاعب في العملة .</w:t>
      </w:r>
    </w:p>
    <w:p w:rsidR="00602D95" w:rsidRPr="00602D95" w:rsidRDefault="00602D95" w:rsidP="00602D95">
      <w:pPr>
        <w:jc w:val="both"/>
        <w:rPr>
          <w:rFonts w:ascii="Simplified Arabic" w:hAnsi="Simplified Arabic" w:cs="Simplified Arabic"/>
          <w:b/>
          <w:bCs/>
          <w:sz w:val="28"/>
          <w:szCs w:val="28"/>
          <w:rtl/>
        </w:rPr>
      </w:pPr>
      <w:r w:rsidRPr="00602D95">
        <w:rPr>
          <w:rFonts w:ascii="Simplified Arabic" w:hAnsi="Simplified Arabic" w:cs="Simplified Arabic"/>
          <w:b/>
          <w:bCs/>
          <w:sz w:val="28"/>
          <w:szCs w:val="28"/>
          <w:rtl/>
        </w:rPr>
        <w:t>نتائج حركة التعريب</w:t>
      </w:r>
      <w:r w:rsidRPr="00602D95">
        <w:rPr>
          <w:rFonts w:ascii="Simplified Arabic" w:hAnsi="Simplified Arabic" w:cs="Simplified Arabic"/>
          <w:b/>
          <w:bCs/>
          <w:sz w:val="28"/>
          <w:szCs w:val="28"/>
          <w:lang w:bidi="ar-IQ"/>
        </w:rPr>
        <w:t xml:space="preserve"> : - </w:t>
      </w:r>
    </w:p>
    <w:p w:rsidR="00602D95" w:rsidRPr="00602D95" w:rsidRDefault="00602D95" w:rsidP="00602D95">
      <w:pPr>
        <w:jc w:val="both"/>
        <w:rPr>
          <w:rFonts w:ascii="Simplified Arabic" w:hAnsi="Simplified Arabic" w:cs="Simplified Arabic"/>
          <w:b/>
          <w:bCs/>
          <w:sz w:val="28"/>
          <w:szCs w:val="28"/>
          <w:rtl/>
        </w:rPr>
      </w:pPr>
      <w:r w:rsidRPr="00602D95">
        <w:rPr>
          <w:rFonts w:ascii="Simplified Arabic" w:hAnsi="Simplified Arabic" w:cs="Simplified Arabic"/>
          <w:b/>
          <w:bCs/>
          <w:sz w:val="28"/>
          <w:szCs w:val="28"/>
          <w:lang w:bidi="ar-IQ"/>
        </w:rPr>
        <w:t>)</w:t>
      </w:r>
      <w:r w:rsidRPr="00602D95">
        <w:rPr>
          <w:rFonts w:ascii="Simplified Arabic" w:hAnsi="Simplified Arabic" w:cs="Simplified Arabic"/>
          <w:b/>
          <w:bCs/>
          <w:sz w:val="28"/>
          <w:szCs w:val="28"/>
          <w:rtl/>
        </w:rPr>
        <w:t>١</w:t>
      </w:r>
      <w:r w:rsidRPr="00602D95">
        <w:rPr>
          <w:rFonts w:ascii="Simplified Arabic" w:hAnsi="Simplified Arabic" w:cs="Simplified Arabic"/>
          <w:b/>
          <w:bCs/>
          <w:sz w:val="28"/>
          <w:szCs w:val="28"/>
          <w:lang w:bidi="ar-IQ"/>
        </w:rPr>
        <w:t xml:space="preserve">( </w:t>
      </w:r>
      <w:r w:rsidRPr="00602D95">
        <w:rPr>
          <w:rFonts w:ascii="Simplified Arabic" w:hAnsi="Simplified Arabic" w:cs="Simplified Arabic"/>
          <w:b/>
          <w:bCs/>
          <w:sz w:val="28"/>
          <w:szCs w:val="28"/>
          <w:rtl/>
        </w:rPr>
        <w:t>كانت حركة التعريب أول عملية ترجمة أدت إلى نقل من المصطلحات الفهلوية والرومية إلى اللغة العربية ، وهذا يدل على المرونة وقابلية الاستيعاب الموجودة في اللغة العربية</w:t>
      </w:r>
      <w:r w:rsidRPr="00602D95">
        <w:rPr>
          <w:rFonts w:ascii="Simplified Arabic" w:hAnsi="Simplified Arabic" w:cs="Simplified Arabic" w:hint="cs"/>
          <w:b/>
          <w:bCs/>
          <w:sz w:val="28"/>
          <w:szCs w:val="28"/>
          <w:rtl/>
        </w:rPr>
        <w:t>.</w:t>
      </w:r>
    </w:p>
    <w:p w:rsidR="00602D95" w:rsidRPr="00602D95" w:rsidRDefault="00602D95" w:rsidP="00602D95">
      <w:pPr>
        <w:jc w:val="both"/>
        <w:rPr>
          <w:rFonts w:ascii="Simplified Arabic" w:hAnsi="Simplified Arabic" w:cs="Simplified Arabic"/>
          <w:b/>
          <w:bCs/>
          <w:sz w:val="28"/>
          <w:szCs w:val="28"/>
          <w:rtl/>
        </w:rPr>
      </w:pPr>
      <w:r w:rsidRPr="00602D95">
        <w:rPr>
          <w:rFonts w:ascii="Simplified Arabic" w:hAnsi="Simplified Arabic" w:cs="Simplified Arabic"/>
          <w:b/>
          <w:bCs/>
          <w:sz w:val="28"/>
          <w:szCs w:val="28"/>
          <w:lang w:bidi="ar-IQ"/>
        </w:rPr>
        <w:t>)</w:t>
      </w:r>
      <w:r w:rsidRPr="00602D95">
        <w:rPr>
          <w:rFonts w:ascii="Simplified Arabic" w:hAnsi="Simplified Arabic" w:cs="Simplified Arabic"/>
          <w:b/>
          <w:bCs/>
          <w:sz w:val="28"/>
          <w:szCs w:val="28"/>
          <w:rtl/>
        </w:rPr>
        <w:t>٢</w:t>
      </w:r>
      <w:r w:rsidRPr="00602D95">
        <w:rPr>
          <w:rFonts w:ascii="Simplified Arabic" w:hAnsi="Simplified Arabic" w:cs="Simplified Arabic"/>
          <w:b/>
          <w:bCs/>
          <w:sz w:val="28"/>
          <w:szCs w:val="28"/>
          <w:lang w:bidi="ar-IQ"/>
        </w:rPr>
        <w:t xml:space="preserve">( </w:t>
      </w:r>
      <w:r w:rsidRPr="00602D95">
        <w:rPr>
          <w:rFonts w:ascii="Simplified Arabic" w:hAnsi="Simplified Arabic" w:cs="Simplified Arabic"/>
          <w:b/>
          <w:bCs/>
          <w:sz w:val="28"/>
          <w:szCs w:val="28"/>
          <w:rtl/>
        </w:rPr>
        <w:t>انتشار اللغة العربية بين الموالي مما أدى إلى انتشار الثقافة العربية بينهم</w:t>
      </w:r>
      <w:r w:rsidRPr="00602D95">
        <w:rPr>
          <w:rFonts w:ascii="Simplified Arabic" w:hAnsi="Simplified Arabic" w:cs="Simplified Arabic" w:hint="cs"/>
          <w:b/>
          <w:bCs/>
          <w:sz w:val="28"/>
          <w:szCs w:val="28"/>
          <w:rtl/>
        </w:rPr>
        <w:t xml:space="preserve"> .</w:t>
      </w:r>
    </w:p>
    <w:p w:rsidR="00602D95" w:rsidRPr="00602D95" w:rsidRDefault="00602D95" w:rsidP="00602D95">
      <w:pPr>
        <w:jc w:val="both"/>
        <w:rPr>
          <w:rFonts w:ascii="Simplified Arabic" w:hAnsi="Simplified Arabic" w:cs="Simplified Arabic"/>
          <w:b/>
          <w:bCs/>
          <w:sz w:val="28"/>
          <w:szCs w:val="28"/>
          <w:rtl/>
        </w:rPr>
      </w:pPr>
      <w:r w:rsidRPr="00602D95">
        <w:rPr>
          <w:rFonts w:ascii="Simplified Arabic" w:hAnsi="Simplified Arabic" w:cs="Simplified Arabic" w:hint="cs"/>
          <w:b/>
          <w:bCs/>
          <w:sz w:val="28"/>
          <w:szCs w:val="28"/>
          <w:rtl/>
        </w:rPr>
        <w:t>(</w:t>
      </w:r>
      <w:r w:rsidRPr="00602D95">
        <w:rPr>
          <w:rFonts w:ascii="Simplified Arabic" w:hAnsi="Simplified Arabic" w:cs="Simplified Arabic" w:hint="cs"/>
          <w:b/>
          <w:bCs/>
          <w:sz w:val="28"/>
          <w:szCs w:val="28"/>
          <w:rtl/>
          <w:lang w:bidi="ar-IQ"/>
        </w:rPr>
        <w:t>3) ا</w:t>
      </w:r>
      <w:r w:rsidRPr="00602D95">
        <w:rPr>
          <w:rFonts w:ascii="Simplified Arabic" w:hAnsi="Simplified Arabic" w:cs="Simplified Arabic"/>
          <w:b/>
          <w:bCs/>
          <w:sz w:val="28"/>
          <w:szCs w:val="28"/>
          <w:rtl/>
        </w:rPr>
        <w:t>صبحت اللغة العربية لغة الإدارة والثقافة إضافة إلى أنها لغة السياسة والدين</w:t>
      </w:r>
      <w:r w:rsidRPr="00602D95">
        <w:rPr>
          <w:rFonts w:ascii="Simplified Arabic" w:hAnsi="Simplified Arabic" w:cs="Simplified Arabic"/>
          <w:b/>
          <w:bCs/>
          <w:sz w:val="28"/>
          <w:szCs w:val="28"/>
          <w:lang w:bidi="ar-IQ"/>
        </w:rPr>
        <w:t xml:space="preserve"> .</w:t>
      </w:r>
    </w:p>
    <w:p w:rsidR="00D16638" w:rsidRDefault="0015240A" w:rsidP="0015240A">
      <w:pPr>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ثانياً:- </w:t>
      </w:r>
      <w:r w:rsidR="00D16638">
        <w:rPr>
          <w:rFonts w:ascii="Simplified Arabic" w:hAnsi="Simplified Arabic" w:cs="Simplified Arabic" w:hint="cs"/>
          <w:b/>
          <w:bCs/>
          <w:sz w:val="28"/>
          <w:szCs w:val="28"/>
          <w:u w:val="single"/>
          <w:rtl/>
          <w:lang w:bidi="ar-IQ"/>
        </w:rPr>
        <w:t>تطور الجيش :-</w:t>
      </w:r>
    </w:p>
    <w:p w:rsidR="00D16638" w:rsidRDefault="006A30C6" w:rsidP="00B52E9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D16638">
        <w:rPr>
          <w:rFonts w:ascii="Simplified Arabic" w:hAnsi="Simplified Arabic" w:cs="Simplified Arabic" w:hint="cs"/>
          <w:b/>
          <w:bCs/>
          <w:sz w:val="28"/>
          <w:szCs w:val="28"/>
          <w:rtl/>
          <w:lang w:bidi="ar-IQ"/>
        </w:rPr>
        <w:t xml:space="preserve">في بداية العصر الاموي </w:t>
      </w:r>
      <w:r w:rsidR="00905F66">
        <w:rPr>
          <w:rFonts w:ascii="Simplified Arabic" w:hAnsi="Simplified Arabic" w:cs="Simplified Arabic" w:hint="cs"/>
          <w:b/>
          <w:bCs/>
          <w:sz w:val="28"/>
          <w:szCs w:val="28"/>
          <w:rtl/>
          <w:lang w:bidi="ar-IQ"/>
        </w:rPr>
        <w:t>اصبحت عملية اعداد الجند وتهيئة المقاتلين تأخذ الحيز الاكبر من سياسة الدولة</w:t>
      </w:r>
      <w:r>
        <w:rPr>
          <w:rFonts w:ascii="Simplified Arabic" w:hAnsi="Simplified Arabic" w:cs="Simplified Arabic" w:hint="cs"/>
          <w:b/>
          <w:bCs/>
          <w:sz w:val="28"/>
          <w:szCs w:val="28"/>
          <w:rtl/>
          <w:lang w:bidi="ar-IQ"/>
        </w:rPr>
        <w:t xml:space="preserve"> ،</w:t>
      </w:r>
      <w:r w:rsidR="00905F66">
        <w:rPr>
          <w:rFonts w:ascii="Simplified Arabic" w:hAnsi="Simplified Arabic" w:cs="Simplified Arabic" w:hint="cs"/>
          <w:b/>
          <w:bCs/>
          <w:sz w:val="28"/>
          <w:szCs w:val="28"/>
          <w:rtl/>
          <w:lang w:bidi="ar-IQ"/>
        </w:rPr>
        <w:t xml:space="preserve"> الاموية </w:t>
      </w:r>
      <w:r w:rsidR="00004F1B">
        <w:rPr>
          <w:rFonts w:ascii="Simplified Arabic" w:hAnsi="Simplified Arabic" w:cs="Simplified Arabic" w:hint="cs"/>
          <w:b/>
          <w:bCs/>
          <w:sz w:val="28"/>
          <w:szCs w:val="28"/>
          <w:rtl/>
          <w:lang w:bidi="ar-IQ"/>
        </w:rPr>
        <w:t xml:space="preserve">لان هذه الدولة واصلت عمليات التحرير والفتوح في المغرب </w:t>
      </w:r>
      <w:r w:rsidR="00004F1B">
        <w:rPr>
          <w:rFonts w:ascii="Simplified Arabic" w:hAnsi="Simplified Arabic" w:cs="Simplified Arabic"/>
          <w:b/>
          <w:bCs/>
          <w:sz w:val="28"/>
          <w:szCs w:val="28"/>
          <w:rtl/>
          <w:lang w:bidi="ar-IQ"/>
        </w:rPr>
        <w:t>–</w:t>
      </w:r>
      <w:r w:rsidR="00004F1B">
        <w:rPr>
          <w:rFonts w:ascii="Simplified Arabic" w:hAnsi="Simplified Arabic" w:cs="Simplified Arabic" w:hint="cs"/>
          <w:b/>
          <w:bCs/>
          <w:sz w:val="28"/>
          <w:szCs w:val="28"/>
          <w:rtl/>
          <w:lang w:bidi="ar-IQ"/>
        </w:rPr>
        <w:t xml:space="preserve"> والمشرق على حد سواء . وكان معاوية بن اب</w:t>
      </w:r>
      <w:r w:rsidR="00FE46E9">
        <w:rPr>
          <w:rFonts w:ascii="Simplified Arabic" w:hAnsi="Simplified Arabic" w:cs="Simplified Arabic" w:hint="cs"/>
          <w:b/>
          <w:bCs/>
          <w:sz w:val="28"/>
          <w:szCs w:val="28"/>
          <w:rtl/>
          <w:lang w:bidi="ar-IQ"/>
        </w:rPr>
        <w:t>ي</w:t>
      </w:r>
      <w:r w:rsidR="00004F1B">
        <w:rPr>
          <w:rFonts w:ascii="Simplified Arabic" w:hAnsi="Simplified Arabic" w:cs="Simplified Arabic" w:hint="cs"/>
          <w:b/>
          <w:bCs/>
          <w:sz w:val="28"/>
          <w:szCs w:val="28"/>
          <w:rtl/>
          <w:lang w:bidi="ar-IQ"/>
        </w:rPr>
        <w:t xml:space="preserve"> سفان قد اولى هذه العملية</w:t>
      </w:r>
      <w:r w:rsidR="00E07032">
        <w:rPr>
          <w:rFonts w:ascii="Simplified Arabic" w:hAnsi="Simplified Arabic" w:cs="Simplified Arabic" w:hint="cs"/>
          <w:b/>
          <w:bCs/>
          <w:sz w:val="28"/>
          <w:szCs w:val="28"/>
          <w:rtl/>
          <w:lang w:bidi="ar-IQ"/>
        </w:rPr>
        <w:t xml:space="preserve"> اهتماماً خاصاً واعانته </w:t>
      </w:r>
      <w:r w:rsidR="000B46CF">
        <w:rPr>
          <w:rFonts w:ascii="Simplified Arabic" w:hAnsi="Simplified Arabic" w:cs="Simplified Arabic" w:hint="cs"/>
          <w:b/>
          <w:bCs/>
          <w:sz w:val="28"/>
          <w:szCs w:val="28"/>
          <w:rtl/>
          <w:lang w:bidi="ar-IQ"/>
        </w:rPr>
        <w:t>قابلياته السياسية والادارية التي اكت</w:t>
      </w:r>
      <w:r w:rsidR="00602D95">
        <w:rPr>
          <w:rFonts w:ascii="Simplified Arabic" w:hAnsi="Simplified Arabic" w:cs="Simplified Arabic" w:hint="cs"/>
          <w:b/>
          <w:bCs/>
          <w:sz w:val="28"/>
          <w:szCs w:val="28"/>
          <w:rtl/>
          <w:lang w:bidi="ar-IQ"/>
        </w:rPr>
        <w:t>س</w:t>
      </w:r>
      <w:r w:rsidR="000B46CF">
        <w:rPr>
          <w:rFonts w:ascii="Simplified Arabic" w:hAnsi="Simplified Arabic" w:cs="Simplified Arabic" w:hint="cs"/>
          <w:b/>
          <w:bCs/>
          <w:sz w:val="28"/>
          <w:szCs w:val="28"/>
          <w:rtl/>
          <w:lang w:bidi="ar-IQ"/>
        </w:rPr>
        <w:t xml:space="preserve">بها خلال توليه الشام من قبل </w:t>
      </w:r>
      <w:r w:rsidR="00B52E9E">
        <w:rPr>
          <w:rFonts w:ascii="Simplified Arabic" w:hAnsi="Simplified Arabic" w:cs="Simplified Arabic" w:hint="cs"/>
          <w:b/>
          <w:bCs/>
          <w:sz w:val="28"/>
          <w:szCs w:val="28"/>
          <w:rtl/>
          <w:lang w:bidi="ar-IQ"/>
        </w:rPr>
        <w:t>، في اختيار الولاة الأكفاء الادارة الامصار كعمرو بن العاص وزياد بن ابي سفيان والمغيرة بن شعبة وعقبة بن نافع ، فضلا عن نجاحه في كسب رجال القبائل العربية واستطاع ان يكون منهم اعداد كبيرة في الحملات البرية والبحرية ، وقد اظهرت هذه السياسة ان عملية تجنيد</w:t>
      </w:r>
      <w:r w:rsidR="00004F1B">
        <w:rPr>
          <w:rFonts w:ascii="Simplified Arabic" w:hAnsi="Simplified Arabic" w:cs="Simplified Arabic" w:hint="cs"/>
          <w:b/>
          <w:bCs/>
          <w:sz w:val="28"/>
          <w:szCs w:val="28"/>
          <w:rtl/>
          <w:lang w:bidi="ar-IQ"/>
        </w:rPr>
        <w:t xml:space="preserve"> </w:t>
      </w:r>
      <w:r w:rsidR="00B52E9E">
        <w:rPr>
          <w:rFonts w:ascii="Simplified Arabic" w:hAnsi="Simplified Arabic" w:cs="Simplified Arabic" w:hint="cs"/>
          <w:b/>
          <w:bCs/>
          <w:sz w:val="28"/>
          <w:szCs w:val="28"/>
          <w:rtl/>
          <w:lang w:bidi="ar-IQ"/>
        </w:rPr>
        <w:t>المقاتلين ترتبط ارتباطاً وثيقاً بقوة الولاة وتدابيرهم العسكرية والادارية .</w:t>
      </w:r>
    </w:p>
    <w:p w:rsidR="00B52E9E" w:rsidRDefault="00B52E9E" w:rsidP="00B52E9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FF59E3">
        <w:rPr>
          <w:rFonts w:ascii="Simplified Arabic" w:hAnsi="Simplified Arabic" w:cs="Simplified Arabic" w:hint="cs"/>
          <w:b/>
          <w:bCs/>
          <w:sz w:val="28"/>
          <w:szCs w:val="28"/>
          <w:rtl/>
          <w:lang w:bidi="ar-IQ"/>
        </w:rPr>
        <w:t xml:space="preserve">وقد دأبت المؤسسة العسكرية في الدولة الاموية المتمثلة بدواوين الجند لتهيئة الاعداد </w:t>
      </w:r>
      <w:r w:rsidR="00FF59E3">
        <w:rPr>
          <w:rFonts w:ascii="Simplified Arabic" w:hAnsi="Simplified Arabic" w:cs="Simplified Arabic"/>
          <w:b/>
          <w:bCs/>
          <w:sz w:val="28"/>
          <w:szCs w:val="28"/>
          <w:rtl/>
          <w:lang w:bidi="ar-IQ"/>
        </w:rPr>
        <w:t>–</w:t>
      </w:r>
      <w:r w:rsidR="00FF59E3">
        <w:rPr>
          <w:rFonts w:ascii="Simplified Arabic" w:hAnsi="Simplified Arabic" w:cs="Simplified Arabic" w:hint="cs"/>
          <w:b/>
          <w:bCs/>
          <w:sz w:val="28"/>
          <w:szCs w:val="28"/>
          <w:rtl/>
          <w:lang w:bidi="ar-IQ"/>
        </w:rPr>
        <w:t xml:space="preserve"> الكبيرة من المقاتلين من اصحاب الديوان اضافة الى المتطوعين كان نظام التعبئة في العصر الاموي يقوم على اساس الاخماس . ولذلك كانوا يسمون الجيش كله خميساً تكون احداها في الوسط تحت امرة قائد الحملة وتسمى "قلب الجيش" والى يمينها واحدة تسمى "الميمنة" واخرى الى يسارها تسمى "الميسرة" ثم تكون امامها كتيبة تتكون من الفرسان في الغالب وتسمى "المقدمة" </w:t>
      </w:r>
      <w:r w:rsidR="001E5753">
        <w:rPr>
          <w:rFonts w:ascii="Simplified Arabic" w:hAnsi="Simplified Arabic" w:cs="Simplified Arabic" w:hint="cs"/>
          <w:b/>
          <w:bCs/>
          <w:sz w:val="28"/>
          <w:szCs w:val="28"/>
          <w:rtl/>
          <w:lang w:bidi="ar-IQ"/>
        </w:rPr>
        <w:t>وخلفها كتيبة تسمى "ساقة الجيش" .</w:t>
      </w:r>
    </w:p>
    <w:p w:rsidR="001E5753" w:rsidRDefault="0036626B" w:rsidP="0036626B">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وف</w:t>
      </w:r>
      <w:r w:rsidR="006E31D5">
        <w:rPr>
          <w:rFonts w:ascii="Simplified Arabic" w:hAnsi="Simplified Arabic" w:cs="Simplified Arabic" w:hint="cs"/>
          <w:b/>
          <w:bCs/>
          <w:sz w:val="28"/>
          <w:szCs w:val="28"/>
          <w:rtl/>
          <w:lang w:bidi="ar-IQ"/>
        </w:rPr>
        <w:t>ي</w:t>
      </w:r>
      <w:r>
        <w:rPr>
          <w:rFonts w:ascii="Simplified Arabic" w:hAnsi="Simplified Arabic" w:cs="Simplified Arabic" w:hint="cs"/>
          <w:b/>
          <w:bCs/>
          <w:sz w:val="28"/>
          <w:szCs w:val="28"/>
          <w:rtl/>
          <w:lang w:bidi="ar-IQ"/>
        </w:rPr>
        <w:t xml:space="preserve"> عهد هشام بن عبد الملك ابتدع تنظيم عسكري لتأمين الحدود الشرقية للدولة وهو "الرابطة" وهي وحدة خيالية متحركة ميزتها الانتقال بسرعة من نقطة عسكرية الى اخرى . وقد عززت المراكز العسكرية في خراسان وبلاد ما وراء النهر بهذه الروابط ، كما وضع العرب لذلك وحدات عسكرية في الاراضي المفتوحة وتسمى الوحدات "المسالح" وكانت هذه المسالح </w:t>
      </w:r>
      <w:r w:rsidR="00156181">
        <w:rPr>
          <w:rFonts w:ascii="Simplified Arabic" w:hAnsi="Simplified Arabic" w:cs="Simplified Arabic" w:hint="cs"/>
          <w:b/>
          <w:bCs/>
          <w:sz w:val="28"/>
          <w:szCs w:val="28"/>
          <w:rtl/>
          <w:lang w:bidi="ar-IQ"/>
        </w:rPr>
        <w:t>ترابط عادة في المدن القريبة من الثغور .</w:t>
      </w:r>
      <w:r>
        <w:rPr>
          <w:rFonts w:ascii="Simplified Arabic" w:hAnsi="Simplified Arabic" w:cs="Simplified Arabic" w:hint="cs"/>
          <w:b/>
          <w:bCs/>
          <w:sz w:val="28"/>
          <w:szCs w:val="28"/>
          <w:rtl/>
          <w:lang w:bidi="ar-IQ"/>
        </w:rPr>
        <w:t xml:space="preserve"> </w:t>
      </w:r>
    </w:p>
    <w:p w:rsidR="007038A3" w:rsidRDefault="007038A3" w:rsidP="0036626B">
      <w:pPr>
        <w:jc w:val="both"/>
        <w:rPr>
          <w:rFonts w:ascii="Simplified Arabic" w:hAnsi="Simplified Arabic" w:cs="Simplified Arabic" w:hint="cs"/>
          <w:b/>
          <w:bCs/>
          <w:sz w:val="28"/>
          <w:szCs w:val="28"/>
          <w:rtl/>
          <w:lang w:bidi="ar-IQ"/>
        </w:rPr>
      </w:pPr>
    </w:p>
    <w:p w:rsidR="007038A3" w:rsidRDefault="007038A3" w:rsidP="0036626B">
      <w:pPr>
        <w:jc w:val="both"/>
        <w:rPr>
          <w:rFonts w:ascii="Simplified Arabic" w:hAnsi="Simplified Arabic" w:cs="Simplified Arabic"/>
          <w:b/>
          <w:bCs/>
          <w:sz w:val="28"/>
          <w:szCs w:val="28"/>
          <w:rtl/>
          <w:lang w:bidi="ar-IQ"/>
        </w:rPr>
      </w:pPr>
    </w:p>
    <w:p w:rsidR="00602D95" w:rsidRPr="002B46C7" w:rsidRDefault="002B46C7" w:rsidP="007038A3">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b/>
          <w:bCs/>
          <w:sz w:val="28"/>
          <w:szCs w:val="28"/>
          <w:rtl/>
          <w:lang w:bidi="ar-IQ"/>
        </w:rPr>
        <w:t xml:space="preserve">اما الاسلحة التي استخدمها الجيش العربي في هذه الفترة السيوف والدروع والرماح والقسي والسهام والمنجنيق وشمل اهتمام الدولة ايضاً الاسطول البحري فأنشأت دوراً لصناعة السفن الحربية في بلاد الشام ومصر وتونس ، </w:t>
      </w:r>
      <w:bookmarkStart w:id="0" w:name="_GoBack"/>
      <w:bookmarkEnd w:id="0"/>
      <w:r>
        <w:rPr>
          <w:rFonts w:ascii="Simplified Arabic" w:hAnsi="Simplified Arabic" w:cs="Simplified Arabic" w:hint="cs"/>
          <w:b/>
          <w:bCs/>
          <w:sz w:val="28"/>
          <w:szCs w:val="28"/>
          <w:rtl/>
          <w:lang w:bidi="ar-IQ"/>
        </w:rPr>
        <w:t>وكانت هذه السفن على انواع منها الكبيرة ذات الابراج للدفاع ، وبعضها صغير الحجم سريع الحركة يستخدم في المناورات .</w:t>
      </w:r>
    </w:p>
    <w:p w:rsidR="0015240A" w:rsidRDefault="0015240A" w:rsidP="0036626B">
      <w:pPr>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ثالثاً:- الحرس والشرطة :</w:t>
      </w:r>
    </w:p>
    <w:p w:rsidR="0015240A" w:rsidRDefault="0015240A" w:rsidP="00602D9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وه</w:t>
      </w:r>
      <w:r w:rsidR="00602D95">
        <w:rPr>
          <w:rFonts w:ascii="Simplified Arabic" w:hAnsi="Simplified Arabic" w:cs="Simplified Arabic" w:hint="cs"/>
          <w:b/>
          <w:bCs/>
          <w:sz w:val="28"/>
          <w:szCs w:val="28"/>
          <w:rtl/>
          <w:lang w:bidi="ar-IQ"/>
        </w:rPr>
        <w:t>م</w:t>
      </w:r>
      <w:r>
        <w:rPr>
          <w:rFonts w:ascii="Simplified Arabic" w:hAnsi="Simplified Arabic" w:cs="Simplified Arabic" w:hint="cs"/>
          <w:b/>
          <w:bCs/>
          <w:sz w:val="28"/>
          <w:szCs w:val="28"/>
          <w:rtl/>
          <w:lang w:bidi="ar-IQ"/>
        </w:rPr>
        <w:t xml:space="preserve"> الجند الذين يعتمد عليهم الخلفية او الوالي . </w:t>
      </w:r>
      <w:r w:rsidR="00D61656">
        <w:rPr>
          <w:rFonts w:ascii="Simplified Arabic" w:hAnsi="Simplified Arabic" w:cs="Simplified Arabic" w:hint="cs"/>
          <w:b/>
          <w:bCs/>
          <w:sz w:val="28"/>
          <w:szCs w:val="28"/>
          <w:rtl/>
          <w:lang w:bidi="ar-IQ"/>
        </w:rPr>
        <w:t>في استتباب الأمن وحفظ النظام ، والقبض على الجناة والمعتدين ، وما الى ذلك من الاعمال .</w:t>
      </w:r>
    </w:p>
    <w:p w:rsidR="00D61656" w:rsidRDefault="0036697F" w:rsidP="00602D9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81D3F">
        <w:rPr>
          <w:rFonts w:ascii="Simplified Arabic" w:hAnsi="Simplified Arabic" w:cs="Simplified Arabic" w:hint="cs"/>
          <w:b/>
          <w:bCs/>
          <w:sz w:val="28"/>
          <w:szCs w:val="28"/>
          <w:rtl/>
          <w:lang w:bidi="ar-IQ"/>
        </w:rPr>
        <w:t xml:space="preserve">     ابدى الامويون اهتماماً كبيراً بالشرطة . فقد اتخذ معاوية بن ابي سفيان لنفسه حرساً خاصاً في اثناء الصلاة بالمسجد ، وعين ولاة وامراء الاقاليم صاحب الشرطة في اقاليمهم وولاياتهم </w:t>
      </w:r>
      <w:r>
        <w:rPr>
          <w:rFonts w:ascii="Simplified Arabic" w:hAnsi="Simplified Arabic" w:cs="Simplified Arabic" w:hint="cs"/>
          <w:b/>
          <w:bCs/>
          <w:sz w:val="28"/>
          <w:szCs w:val="28"/>
          <w:rtl/>
          <w:lang w:bidi="ar-IQ"/>
        </w:rPr>
        <w:t>، وقد عين زياد على شرطته بالعراق اثنين ، كما انشأ زياد له حرساً خاصاً عدد افراده خمسمائة رجل ويبدو ان وظيفة هذا الحرس تقتصر على حراسة الامير فقط .</w:t>
      </w:r>
    </w:p>
    <w:p w:rsidR="0036697F" w:rsidRPr="0015240A" w:rsidRDefault="0036697F" w:rsidP="0036697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ولعل من الاسباب التي دفعت الامويين للاهتمام بالشرطة هو سعة دولتهم وتعقد الحياة الاجتماعية في الامصار والاقاليم ، وزيادة مشاكل الناس وكثرة الفتن الداخلية ، فظهرت الحاجة الى من يعاون الخليفة والولاة في ضبط الامور ، وحرص بعض الولاة على حسن اختيارهم لصاحب الشرطة .</w:t>
      </w:r>
    </w:p>
    <w:sectPr w:rsidR="0036697F" w:rsidRPr="0015240A"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36" w:rsidRDefault="00AF0736" w:rsidP="00487ADC">
      <w:pPr>
        <w:spacing w:after="0" w:line="240" w:lineRule="auto"/>
      </w:pPr>
      <w:r>
        <w:separator/>
      </w:r>
    </w:p>
  </w:endnote>
  <w:endnote w:type="continuationSeparator" w:id="0">
    <w:p w:rsidR="00AF0736" w:rsidRDefault="00AF0736"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51D0F618" wp14:editId="587DCA90">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038A3" w:rsidRPr="007038A3">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038A3" w:rsidRPr="007038A3">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36" w:rsidRDefault="00AF0736" w:rsidP="00487ADC">
      <w:pPr>
        <w:spacing w:after="0" w:line="240" w:lineRule="auto"/>
      </w:pPr>
      <w:r>
        <w:separator/>
      </w:r>
    </w:p>
  </w:footnote>
  <w:footnote w:type="continuationSeparator" w:id="0">
    <w:p w:rsidR="00AF0736" w:rsidRDefault="00AF0736"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A2839"/>
    <w:multiLevelType w:val="hybridMultilevel"/>
    <w:tmpl w:val="9918CBD8"/>
    <w:lvl w:ilvl="0" w:tplc="82382F36">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30E82"/>
    <w:multiLevelType w:val="hybridMultilevel"/>
    <w:tmpl w:val="98C43D96"/>
    <w:lvl w:ilvl="0" w:tplc="E7DA5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9"/>
  </w:num>
  <w:num w:numId="6">
    <w:abstractNumId w:val="5"/>
  </w:num>
  <w:num w:numId="7">
    <w:abstractNumId w:val="1"/>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04F1B"/>
    <w:rsid w:val="00011BB2"/>
    <w:rsid w:val="00012142"/>
    <w:rsid w:val="00015740"/>
    <w:rsid w:val="00017794"/>
    <w:rsid w:val="00020501"/>
    <w:rsid w:val="00024CA9"/>
    <w:rsid w:val="00024EBF"/>
    <w:rsid w:val="00030145"/>
    <w:rsid w:val="00034F85"/>
    <w:rsid w:val="000408A0"/>
    <w:rsid w:val="00044121"/>
    <w:rsid w:val="00046B9C"/>
    <w:rsid w:val="00051797"/>
    <w:rsid w:val="0005281A"/>
    <w:rsid w:val="00054873"/>
    <w:rsid w:val="00057857"/>
    <w:rsid w:val="0006080F"/>
    <w:rsid w:val="00060E31"/>
    <w:rsid w:val="00063BF9"/>
    <w:rsid w:val="00065560"/>
    <w:rsid w:val="0006760F"/>
    <w:rsid w:val="00071F03"/>
    <w:rsid w:val="0007470F"/>
    <w:rsid w:val="00092586"/>
    <w:rsid w:val="00096F16"/>
    <w:rsid w:val="000A1425"/>
    <w:rsid w:val="000A3DE9"/>
    <w:rsid w:val="000A650A"/>
    <w:rsid w:val="000B0FBA"/>
    <w:rsid w:val="000B3CA6"/>
    <w:rsid w:val="000B46CF"/>
    <w:rsid w:val="000C025B"/>
    <w:rsid w:val="000C2439"/>
    <w:rsid w:val="000C2766"/>
    <w:rsid w:val="000C2A39"/>
    <w:rsid w:val="000C2AFE"/>
    <w:rsid w:val="000D10DA"/>
    <w:rsid w:val="000D175F"/>
    <w:rsid w:val="000D5852"/>
    <w:rsid w:val="000D67A6"/>
    <w:rsid w:val="000E1E3B"/>
    <w:rsid w:val="000E4101"/>
    <w:rsid w:val="000E7965"/>
    <w:rsid w:val="000F07FE"/>
    <w:rsid w:val="000F1EFA"/>
    <w:rsid w:val="000F6ADF"/>
    <w:rsid w:val="000F772B"/>
    <w:rsid w:val="000F7EAB"/>
    <w:rsid w:val="001004B7"/>
    <w:rsid w:val="001007F5"/>
    <w:rsid w:val="001048DC"/>
    <w:rsid w:val="001100CD"/>
    <w:rsid w:val="00113FD7"/>
    <w:rsid w:val="001159C5"/>
    <w:rsid w:val="00117369"/>
    <w:rsid w:val="0012008B"/>
    <w:rsid w:val="001238F6"/>
    <w:rsid w:val="00124836"/>
    <w:rsid w:val="00127822"/>
    <w:rsid w:val="00131CD1"/>
    <w:rsid w:val="0013336B"/>
    <w:rsid w:val="001338CF"/>
    <w:rsid w:val="00133F7E"/>
    <w:rsid w:val="001403FA"/>
    <w:rsid w:val="00142797"/>
    <w:rsid w:val="0014314A"/>
    <w:rsid w:val="00146BDA"/>
    <w:rsid w:val="00150B84"/>
    <w:rsid w:val="001515D0"/>
    <w:rsid w:val="0015240A"/>
    <w:rsid w:val="00152540"/>
    <w:rsid w:val="00154194"/>
    <w:rsid w:val="00156181"/>
    <w:rsid w:val="00156191"/>
    <w:rsid w:val="00162CD4"/>
    <w:rsid w:val="00163D59"/>
    <w:rsid w:val="0016686E"/>
    <w:rsid w:val="00170C77"/>
    <w:rsid w:val="00174DFB"/>
    <w:rsid w:val="001854B6"/>
    <w:rsid w:val="00186832"/>
    <w:rsid w:val="001926B0"/>
    <w:rsid w:val="0019378C"/>
    <w:rsid w:val="00195152"/>
    <w:rsid w:val="0019593A"/>
    <w:rsid w:val="00196DCF"/>
    <w:rsid w:val="001A1CD0"/>
    <w:rsid w:val="001A419F"/>
    <w:rsid w:val="001A5687"/>
    <w:rsid w:val="001A6E76"/>
    <w:rsid w:val="001A7712"/>
    <w:rsid w:val="001B0197"/>
    <w:rsid w:val="001C4B4F"/>
    <w:rsid w:val="001D4387"/>
    <w:rsid w:val="001E03EA"/>
    <w:rsid w:val="001E5753"/>
    <w:rsid w:val="001E68E4"/>
    <w:rsid w:val="001F43D1"/>
    <w:rsid w:val="00201109"/>
    <w:rsid w:val="002022DC"/>
    <w:rsid w:val="002050AE"/>
    <w:rsid w:val="0020667A"/>
    <w:rsid w:val="00206CBB"/>
    <w:rsid w:val="00212B1C"/>
    <w:rsid w:val="00217AFC"/>
    <w:rsid w:val="002205A1"/>
    <w:rsid w:val="00220ABA"/>
    <w:rsid w:val="002278D5"/>
    <w:rsid w:val="002279EE"/>
    <w:rsid w:val="0024189E"/>
    <w:rsid w:val="00242D23"/>
    <w:rsid w:val="002511FB"/>
    <w:rsid w:val="00251DE1"/>
    <w:rsid w:val="002545F5"/>
    <w:rsid w:val="00255DBE"/>
    <w:rsid w:val="002579DB"/>
    <w:rsid w:val="0026549A"/>
    <w:rsid w:val="00272506"/>
    <w:rsid w:val="0027251B"/>
    <w:rsid w:val="0027252D"/>
    <w:rsid w:val="00272F6A"/>
    <w:rsid w:val="00275568"/>
    <w:rsid w:val="00276132"/>
    <w:rsid w:val="0027690B"/>
    <w:rsid w:val="002816DF"/>
    <w:rsid w:val="002849AC"/>
    <w:rsid w:val="00286F3A"/>
    <w:rsid w:val="002908E0"/>
    <w:rsid w:val="002962EF"/>
    <w:rsid w:val="00297784"/>
    <w:rsid w:val="002A1908"/>
    <w:rsid w:val="002A76C8"/>
    <w:rsid w:val="002B3493"/>
    <w:rsid w:val="002B46C7"/>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5E10"/>
    <w:rsid w:val="00311723"/>
    <w:rsid w:val="003133E6"/>
    <w:rsid w:val="00315865"/>
    <w:rsid w:val="00317287"/>
    <w:rsid w:val="0032419E"/>
    <w:rsid w:val="00331AF1"/>
    <w:rsid w:val="0033240D"/>
    <w:rsid w:val="003337B3"/>
    <w:rsid w:val="003360F8"/>
    <w:rsid w:val="00337188"/>
    <w:rsid w:val="0034487B"/>
    <w:rsid w:val="00352153"/>
    <w:rsid w:val="003546D1"/>
    <w:rsid w:val="003578F9"/>
    <w:rsid w:val="00365DD6"/>
    <w:rsid w:val="0036626B"/>
    <w:rsid w:val="0036697F"/>
    <w:rsid w:val="003678AA"/>
    <w:rsid w:val="0037335C"/>
    <w:rsid w:val="00375194"/>
    <w:rsid w:val="00375D27"/>
    <w:rsid w:val="00375FAF"/>
    <w:rsid w:val="00380DDB"/>
    <w:rsid w:val="003844B3"/>
    <w:rsid w:val="003863CD"/>
    <w:rsid w:val="003905B9"/>
    <w:rsid w:val="0039477E"/>
    <w:rsid w:val="003A4779"/>
    <w:rsid w:val="003B1053"/>
    <w:rsid w:val="003B2381"/>
    <w:rsid w:val="003B7F47"/>
    <w:rsid w:val="003D04D9"/>
    <w:rsid w:val="003D17B3"/>
    <w:rsid w:val="003D5B77"/>
    <w:rsid w:val="003D5E67"/>
    <w:rsid w:val="003D7F81"/>
    <w:rsid w:val="003E2BB8"/>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528F5"/>
    <w:rsid w:val="004618EF"/>
    <w:rsid w:val="0046280D"/>
    <w:rsid w:val="00464F52"/>
    <w:rsid w:val="00465FA8"/>
    <w:rsid w:val="00476DE2"/>
    <w:rsid w:val="0047785B"/>
    <w:rsid w:val="00485E1F"/>
    <w:rsid w:val="00487ADC"/>
    <w:rsid w:val="00491841"/>
    <w:rsid w:val="00493D75"/>
    <w:rsid w:val="00497349"/>
    <w:rsid w:val="004A05DF"/>
    <w:rsid w:val="004A5D0A"/>
    <w:rsid w:val="004B14AB"/>
    <w:rsid w:val="004B4D76"/>
    <w:rsid w:val="004B6067"/>
    <w:rsid w:val="004B71FF"/>
    <w:rsid w:val="004C042D"/>
    <w:rsid w:val="004C49F3"/>
    <w:rsid w:val="004C4CE6"/>
    <w:rsid w:val="004C4E45"/>
    <w:rsid w:val="004D018F"/>
    <w:rsid w:val="004E2D6F"/>
    <w:rsid w:val="004E4B01"/>
    <w:rsid w:val="004E5087"/>
    <w:rsid w:val="004E55BF"/>
    <w:rsid w:val="004F159B"/>
    <w:rsid w:val="004F6050"/>
    <w:rsid w:val="005016A4"/>
    <w:rsid w:val="005022DF"/>
    <w:rsid w:val="005101C6"/>
    <w:rsid w:val="00513817"/>
    <w:rsid w:val="00513F98"/>
    <w:rsid w:val="00520044"/>
    <w:rsid w:val="00523112"/>
    <w:rsid w:val="00523881"/>
    <w:rsid w:val="00525B14"/>
    <w:rsid w:val="00532CB7"/>
    <w:rsid w:val="00540568"/>
    <w:rsid w:val="00543E43"/>
    <w:rsid w:val="00544C21"/>
    <w:rsid w:val="00545BA5"/>
    <w:rsid w:val="00557AE4"/>
    <w:rsid w:val="00562BD9"/>
    <w:rsid w:val="00570693"/>
    <w:rsid w:val="0057529D"/>
    <w:rsid w:val="00575B38"/>
    <w:rsid w:val="00575B68"/>
    <w:rsid w:val="005862A0"/>
    <w:rsid w:val="0059770C"/>
    <w:rsid w:val="005A01B7"/>
    <w:rsid w:val="005A798E"/>
    <w:rsid w:val="005B2A19"/>
    <w:rsid w:val="005B304E"/>
    <w:rsid w:val="005B32E7"/>
    <w:rsid w:val="005B3659"/>
    <w:rsid w:val="005B7A63"/>
    <w:rsid w:val="005C16BC"/>
    <w:rsid w:val="005C3D08"/>
    <w:rsid w:val="005D330F"/>
    <w:rsid w:val="005D3CC2"/>
    <w:rsid w:val="005D4931"/>
    <w:rsid w:val="005D6454"/>
    <w:rsid w:val="005D6DC1"/>
    <w:rsid w:val="005E0524"/>
    <w:rsid w:val="005F0DDA"/>
    <w:rsid w:val="005F110C"/>
    <w:rsid w:val="005F2458"/>
    <w:rsid w:val="005F2861"/>
    <w:rsid w:val="005F3691"/>
    <w:rsid w:val="005F78BB"/>
    <w:rsid w:val="00600E65"/>
    <w:rsid w:val="00602D95"/>
    <w:rsid w:val="00605B0A"/>
    <w:rsid w:val="00612817"/>
    <w:rsid w:val="00621D86"/>
    <w:rsid w:val="00631683"/>
    <w:rsid w:val="0063319A"/>
    <w:rsid w:val="00640F4C"/>
    <w:rsid w:val="006470A3"/>
    <w:rsid w:val="00650C92"/>
    <w:rsid w:val="00665760"/>
    <w:rsid w:val="00671A27"/>
    <w:rsid w:val="00675B6C"/>
    <w:rsid w:val="0068118F"/>
    <w:rsid w:val="00693149"/>
    <w:rsid w:val="00693651"/>
    <w:rsid w:val="006A30C6"/>
    <w:rsid w:val="006A4112"/>
    <w:rsid w:val="006A6F4F"/>
    <w:rsid w:val="006B28EB"/>
    <w:rsid w:val="006C16D3"/>
    <w:rsid w:val="006C38F3"/>
    <w:rsid w:val="006C4468"/>
    <w:rsid w:val="006D00E6"/>
    <w:rsid w:val="006D504F"/>
    <w:rsid w:val="006E31D5"/>
    <w:rsid w:val="006E5AC8"/>
    <w:rsid w:val="006F10B7"/>
    <w:rsid w:val="006F4A9F"/>
    <w:rsid w:val="006F4E2A"/>
    <w:rsid w:val="006F674F"/>
    <w:rsid w:val="00700A31"/>
    <w:rsid w:val="00703338"/>
    <w:rsid w:val="007038A3"/>
    <w:rsid w:val="00705EE3"/>
    <w:rsid w:val="007109E2"/>
    <w:rsid w:val="00712E74"/>
    <w:rsid w:val="00716CAF"/>
    <w:rsid w:val="00716F4A"/>
    <w:rsid w:val="00717173"/>
    <w:rsid w:val="00721D16"/>
    <w:rsid w:val="00723CAE"/>
    <w:rsid w:val="0073200F"/>
    <w:rsid w:val="00733F4F"/>
    <w:rsid w:val="0073675A"/>
    <w:rsid w:val="007509CE"/>
    <w:rsid w:val="00756F26"/>
    <w:rsid w:val="00761C48"/>
    <w:rsid w:val="00762643"/>
    <w:rsid w:val="00762758"/>
    <w:rsid w:val="007634F3"/>
    <w:rsid w:val="007644A7"/>
    <w:rsid w:val="00764CB0"/>
    <w:rsid w:val="0077651E"/>
    <w:rsid w:val="007855E7"/>
    <w:rsid w:val="007870C5"/>
    <w:rsid w:val="00792393"/>
    <w:rsid w:val="007940EA"/>
    <w:rsid w:val="007A012A"/>
    <w:rsid w:val="007A02EB"/>
    <w:rsid w:val="007A126A"/>
    <w:rsid w:val="007A1E62"/>
    <w:rsid w:val="007A1EB9"/>
    <w:rsid w:val="007A32EF"/>
    <w:rsid w:val="007A37C2"/>
    <w:rsid w:val="007A39A9"/>
    <w:rsid w:val="007A562F"/>
    <w:rsid w:val="007B0B92"/>
    <w:rsid w:val="007B13F4"/>
    <w:rsid w:val="007B1E1E"/>
    <w:rsid w:val="007B258D"/>
    <w:rsid w:val="007B2EF1"/>
    <w:rsid w:val="007B3760"/>
    <w:rsid w:val="007B5EDF"/>
    <w:rsid w:val="007B6C70"/>
    <w:rsid w:val="007C4848"/>
    <w:rsid w:val="007C6CAA"/>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03DE6"/>
    <w:rsid w:val="0081200A"/>
    <w:rsid w:val="00814790"/>
    <w:rsid w:val="00816210"/>
    <w:rsid w:val="00822458"/>
    <w:rsid w:val="00822F33"/>
    <w:rsid w:val="00823F12"/>
    <w:rsid w:val="008266B8"/>
    <w:rsid w:val="008355EE"/>
    <w:rsid w:val="00836974"/>
    <w:rsid w:val="008375FD"/>
    <w:rsid w:val="00842BF8"/>
    <w:rsid w:val="008434C6"/>
    <w:rsid w:val="0085187E"/>
    <w:rsid w:val="00855917"/>
    <w:rsid w:val="00863B2C"/>
    <w:rsid w:val="00864F26"/>
    <w:rsid w:val="0086671D"/>
    <w:rsid w:val="008674BA"/>
    <w:rsid w:val="008720B7"/>
    <w:rsid w:val="00875DC7"/>
    <w:rsid w:val="00880185"/>
    <w:rsid w:val="0088152D"/>
    <w:rsid w:val="00881D3F"/>
    <w:rsid w:val="00886986"/>
    <w:rsid w:val="008872AD"/>
    <w:rsid w:val="00890781"/>
    <w:rsid w:val="00892042"/>
    <w:rsid w:val="00895909"/>
    <w:rsid w:val="008A0312"/>
    <w:rsid w:val="008A3529"/>
    <w:rsid w:val="008B0A46"/>
    <w:rsid w:val="008B4900"/>
    <w:rsid w:val="008C1A3E"/>
    <w:rsid w:val="008D181E"/>
    <w:rsid w:val="008D19A8"/>
    <w:rsid w:val="008D60F3"/>
    <w:rsid w:val="008D7EEC"/>
    <w:rsid w:val="008E20DD"/>
    <w:rsid w:val="008E35FF"/>
    <w:rsid w:val="008E4501"/>
    <w:rsid w:val="008E6AF3"/>
    <w:rsid w:val="008E773E"/>
    <w:rsid w:val="008F13AC"/>
    <w:rsid w:val="008F1745"/>
    <w:rsid w:val="0090042C"/>
    <w:rsid w:val="00905DB2"/>
    <w:rsid w:val="00905F66"/>
    <w:rsid w:val="009064BE"/>
    <w:rsid w:val="00906D70"/>
    <w:rsid w:val="009117FF"/>
    <w:rsid w:val="0091381E"/>
    <w:rsid w:val="00914782"/>
    <w:rsid w:val="00914923"/>
    <w:rsid w:val="009159CB"/>
    <w:rsid w:val="00917BF7"/>
    <w:rsid w:val="00931607"/>
    <w:rsid w:val="009346CC"/>
    <w:rsid w:val="0094109D"/>
    <w:rsid w:val="00945E17"/>
    <w:rsid w:val="00947780"/>
    <w:rsid w:val="00953AD9"/>
    <w:rsid w:val="00954D0A"/>
    <w:rsid w:val="00956F12"/>
    <w:rsid w:val="009606F9"/>
    <w:rsid w:val="0096317E"/>
    <w:rsid w:val="00963339"/>
    <w:rsid w:val="00963DCA"/>
    <w:rsid w:val="009658C8"/>
    <w:rsid w:val="00965A46"/>
    <w:rsid w:val="00965EA9"/>
    <w:rsid w:val="0097131A"/>
    <w:rsid w:val="009769FE"/>
    <w:rsid w:val="00976A28"/>
    <w:rsid w:val="00977AD5"/>
    <w:rsid w:val="00981A9D"/>
    <w:rsid w:val="0099305C"/>
    <w:rsid w:val="00995322"/>
    <w:rsid w:val="00995ECA"/>
    <w:rsid w:val="00996372"/>
    <w:rsid w:val="00997149"/>
    <w:rsid w:val="00997CCE"/>
    <w:rsid w:val="009A401B"/>
    <w:rsid w:val="009A7975"/>
    <w:rsid w:val="009A7A40"/>
    <w:rsid w:val="009B1FE1"/>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095E"/>
    <w:rsid w:val="00A325EF"/>
    <w:rsid w:val="00A40582"/>
    <w:rsid w:val="00A46118"/>
    <w:rsid w:val="00A46A01"/>
    <w:rsid w:val="00A5106A"/>
    <w:rsid w:val="00A52B79"/>
    <w:rsid w:val="00A53188"/>
    <w:rsid w:val="00A53C6F"/>
    <w:rsid w:val="00A6338C"/>
    <w:rsid w:val="00A6422D"/>
    <w:rsid w:val="00A7099E"/>
    <w:rsid w:val="00A72760"/>
    <w:rsid w:val="00A76170"/>
    <w:rsid w:val="00A7683C"/>
    <w:rsid w:val="00A923B0"/>
    <w:rsid w:val="00A95F55"/>
    <w:rsid w:val="00AA2677"/>
    <w:rsid w:val="00AA5947"/>
    <w:rsid w:val="00AA619D"/>
    <w:rsid w:val="00AA7304"/>
    <w:rsid w:val="00AB000A"/>
    <w:rsid w:val="00AB210A"/>
    <w:rsid w:val="00AB2B10"/>
    <w:rsid w:val="00AB4B9A"/>
    <w:rsid w:val="00AB4D35"/>
    <w:rsid w:val="00AB5CC4"/>
    <w:rsid w:val="00AC1971"/>
    <w:rsid w:val="00AC3748"/>
    <w:rsid w:val="00AC511D"/>
    <w:rsid w:val="00AC6D1A"/>
    <w:rsid w:val="00AC74AD"/>
    <w:rsid w:val="00AD0422"/>
    <w:rsid w:val="00AE5714"/>
    <w:rsid w:val="00AE6B94"/>
    <w:rsid w:val="00AF0736"/>
    <w:rsid w:val="00AF241C"/>
    <w:rsid w:val="00AF4D3A"/>
    <w:rsid w:val="00AF5E40"/>
    <w:rsid w:val="00AF7513"/>
    <w:rsid w:val="00B14409"/>
    <w:rsid w:val="00B14FF3"/>
    <w:rsid w:val="00B16AF0"/>
    <w:rsid w:val="00B16D13"/>
    <w:rsid w:val="00B20CB3"/>
    <w:rsid w:val="00B2130F"/>
    <w:rsid w:val="00B213FA"/>
    <w:rsid w:val="00B27728"/>
    <w:rsid w:val="00B307C5"/>
    <w:rsid w:val="00B32A20"/>
    <w:rsid w:val="00B34CCE"/>
    <w:rsid w:val="00B36A1E"/>
    <w:rsid w:val="00B41607"/>
    <w:rsid w:val="00B4518A"/>
    <w:rsid w:val="00B4722E"/>
    <w:rsid w:val="00B52235"/>
    <w:rsid w:val="00B52E9E"/>
    <w:rsid w:val="00B70602"/>
    <w:rsid w:val="00B70A74"/>
    <w:rsid w:val="00B727AB"/>
    <w:rsid w:val="00B73E41"/>
    <w:rsid w:val="00B748AC"/>
    <w:rsid w:val="00B766FD"/>
    <w:rsid w:val="00B831AA"/>
    <w:rsid w:val="00B875B9"/>
    <w:rsid w:val="00B94A90"/>
    <w:rsid w:val="00B9553D"/>
    <w:rsid w:val="00B97647"/>
    <w:rsid w:val="00BA0CF3"/>
    <w:rsid w:val="00BA0ED6"/>
    <w:rsid w:val="00BA1E31"/>
    <w:rsid w:val="00BA781C"/>
    <w:rsid w:val="00BC05DA"/>
    <w:rsid w:val="00BC13DA"/>
    <w:rsid w:val="00BC1D9F"/>
    <w:rsid w:val="00BC314B"/>
    <w:rsid w:val="00BC4A36"/>
    <w:rsid w:val="00BC528B"/>
    <w:rsid w:val="00BC5EA9"/>
    <w:rsid w:val="00BD1D59"/>
    <w:rsid w:val="00BE3083"/>
    <w:rsid w:val="00BE54DC"/>
    <w:rsid w:val="00BF1D21"/>
    <w:rsid w:val="00BF4F5D"/>
    <w:rsid w:val="00BF50D5"/>
    <w:rsid w:val="00BF56F6"/>
    <w:rsid w:val="00C00350"/>
    <w:rsid w:val="00C01DFC"/>
    <w:rsid w:val="00C064F8"/>
    <w:rsid w:val="00C07104"/>
    <w:rsid w:val="00C11E95"/>
    <w:rsid w:val="00C130B1"/>
    <w:rsid w:val="00C2308F"/>
    <w:rsid w:val="00C31629"/>
    <w:rsid w:val="00C35A9E"/>
    <w:rsid w:val="00C35DDB"/>
    <w:rsid w:val="00C40CE7"/>
    <w:rsid w:val="00C42F40"/>
    <w:rsid w:val="00C4672D"/>
    <w:rsid w:val="00C4724B"/>
    <w:rsid w:val="00C47254"/>
    <w:rsid w:val="00C51D44"/>
    <w:rsid w:val="00C53E94"/>
    <w:rsid w:val="00C55459"/>
    <w:rsid w:val="00C554A6"/>
    <w:rsid w:val="00C57C48"/>
    <w:rsid w:val="00C62D63"/>
    <w:rsid w:val="00C62D84"/>
    <w:rsid w:val="00C661BB"/>
    <w:rsid w:val="00C73733"/>
    <w:rsid w:val="00C81681"/>
    <w:rsid w:val="00C827D6"/>
    <w:rsid w:val="00C84C74"/>
    <w:rsid w:val="00C8743C"/>
    <w:rsid w:val="00C87DE1"/>
    <w:rsid w:val="00C9008A"/>
    <w:rsid w:val="00C903EB"/>
    <w:rsid w:val="00C91A84"/>
    <w:rsid w:val="00C932AB"/>
    <w:rsid w:val="00C94B9E"/>
    <w:rsid w:val="00C95B36"/>
    <w:rsid w:val="00CA1D73"/>
    <w:rsid w:val="00CA269E"/>
    <w:rsid w:val="00CA4A8C"/>
    <w:rsid w:val="00CA7A3D"/>
    <w:rsid w:val="00CB43D3"/>
    <w:rsid w:val="00CC0FB7"/>
    <w:rsid w:val="00CC1F8E"/>
    <w:rsid w:val="00CC2660"/>
    <w:rsid w:val="00CC563C"/>
    <w:rsid w:val="00CD048D"/>
    <w:rsid w:val="00CD15D9"/>
    <w:rsid w:val="00CD20D3"/>
    <w:rsid w:val="00CD399B"/>
    <w:rsid w:val="00CD506D"/>
    <w:rsid w:val="00CD7A50"/>
    <w:rsid w:val="00CE232C"/>
    <w:rsid w:val="00CE3BBD"/>
    <w:rsid w:val="00CE7F76"/>
    <w:rsid w:val="00CF0752"/>
    <w:rsid w:val="00CF12E7"/>
    <w:rsid w:val="00CF7AC6"/>
    <w:rsid w:val="00D010FE"/>
    <w:rsid w:val="00D02D6B"/>
    <w:rsid w:val="00D06B02"/>
    <w:rsid w:val="00D07CF4"/>
    <w:rsid w:val="00D121BB"/>
    <w:rsid w:val="00D16638"/>
    <w:rsid w:val="00D200E9"/>
    <w:rsid w:val="00D20861"/>
    <w:rsid w:val="00D275D7"/>
    <w:rsid w:val="00D35F14"/>
    <w:rsid w:val="00D41256"/>
    <w:rsid w:val="00D41273"/>
    <w:rsid w:val="00D42BA5"/>
    <w:rsid w:val="00D43430"/>
    <w:rsid w:val="00D54602"/>
    <w:rsid w:val="00D553A4"/>
    <w:rsid w:val="00D61656"/>
    <w:rsid w:val="00D626AE"/>
    <w:rsid w:val="00D742F3"/>
    <w:rsid w:val="00D74BF4"/>
    <w:rsid w:val="00D75226"/>
    <w:rsid w:val="00D7742D"/>
    <w:rsid w:val="00D77D0D"/>
    <w:rsid w:val="00D81741"/>
    <w:rsid w:val="00D90524"/>
    <w:rsid w:val="00D90777"/>
    <w:rsid w:val="00D90A86"/>
    <w:rsid w:val="00D918CB"/>
    <w:rsid w:val="00D967C6"/>
    <w:rsid w:val="00D973BA"/>
    <w:rsid w:val="00DA45C0"/>
    <w:rsid w:val="00DA60FC"/>
    <w:rsid w:val="00DB3E1E"/>
    <w:rsid w:val="00DB606D"/>
    <w:rsid w:val="00DB6F48"/>
    <w:rsid w:val="00DC10D2"/>
    <w:rsid w:val="00DC1C99"/>
    <w:rsid w:val="00DC7F34"/>
    <w:rsid w:val="00DD076B"/>
    <w:rsid w:val="00DD4C35"/>
    <w:rsid w:val="00DD6F28"/>
    <w:rsid w:val="00DF2B8B"/>
    <w:rsid w:val="00DF4F04"/>
    <w:rsid w:val="00E01780"/>
    <w:rsid w:val="00E01EEA"/>
    <w:rsid w:val="00E07032"/>
    <w:rsid w:val="00E115FF"/>
    <w:rsid w:val="00E14106"/>
    <w:rsid w:val="00E14D13"/>
    <w:rsid w:val="00E15D25"/>
    <w:rsid w:val="00E16BF8"/>
    <w:rsid w:val="00E20171"/>
    <w:rsid w:val="00E2778D"/>
    <w:rsid w:val="00E326E5"/>
    <w:rsid w:val="00E3644D"/>
    <w:rsid w:val="00E41534"/>
    <w:rsid w:val="00E41FE3"/>
    <w:rsid w:val="00E425CB"/>
    <w:rsid w:val="00E4403B"/>
    <w:rsid w:val="00E45D96"/>
    <w:rsid w:val="00E52832"/>
    <w:rsid w:val="00E546E5"/>
    <w:rsid w:val="00E55092"/>
    <w:rsid w:val="00E612F8"/>
    <w:rsid w:val="00E62F89"/>
    <w:rsid w:val="00E7157B"/>
    <w:rsid w:val="00E72C9F"/>
    <w:rsid w:val="00E75978"/>
    <w:rsid w:val="00E75E9D"/>
    <w:rsid w:val="00E76FD1"/>
    <w:rsid w:val="00E80700"/>
    <w:rsid w:val="00E80CF4"/>
    <w:rsid w:val="00E81BF9"/>
    <w:rsid w:val="00E82104"/>
    <w:rsid w:val="00E862E1"/>
    <w:rsid w:val="00E90D15"/>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523"/>
    <w:rsid w:val="00F238A4"/>
    <w:rsid w:val="00F32738"/>
    <w:rsid w:val="00F3521F"/>
    <w:rsid w:val="00F45B11"/>
    <w:rsid w:val="00F501AD"/>
    <w:rsid w:val="00F5191C"/>
    <w:rsid w:val="00F547F7"/>
    <w:rsid w:val="00F5653F"/>
    <w:rsid w:val="00F57E15"/>
    <w:rsid w:val="00F600B6"/>
    <w:rsid w:val="00F65091"/>
    <w:rsid w:val="00F66EC8"/>
    <w:rsid w:val="00F67788"/>
    <w:rsid w:val="00F71BBC"/>
    <w:rsid w:val="00F74D84"/>
    <w:rsid w:val="00F7656A"/>
    <w:rsid w:val="00F80128"/>
    <w:rsid w:val="00F86144"/>
    <w:rsid w:val="00F8647D"/>
    <w:rsid w:val="00F9345D"/>
    <w:rsid w:val="00F93C94"/>
    <w:rsid w:val="00F93EB8"/>
    <w:rsid w:val="00F951A4"/>
    <w:rsid w:val="00F977F6"/>
    <w:rsid w:val="00FA2128"/>
    <w:rsid w:val="00FA3A33"/>
    <w:rsid w:val="00FA538C"/>
    <w:rsid w:val="00FA6583"/>
    <w:rsid w:val="00FA6682"/>
    <w:rsid w:val="00FB2559"/>
    <w:rsid w:val="00FB42D0"/>
    <w:rsid w:val="00FC40FD"/>
    <w:rsid w:val="00FC6548"/>
    <w:rsid w:val="00FC6833"/>
    <w:rsid w:val="00FC6976"/>
    <w:rsid w:val="00FC7B3F"/>
    <w:rsid w:val="00FD3502"/>
    <w:rsid w:val="00FE147F"/>
    <w:rsid w:val="00FE46E9"/>
    <w:rsid w:val="00FE686B"/>
    <w:rsid w:val="00FF35B0"/>
    <w:rsid w:val="00FF3CE9"/>
    <w:rsid w:val="00FF59E3"/>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000998">
      <w:bodyDiv w:val="1"/>
      <w:marLeft w:val="0"/>
      <w:marRight w:val="0"/>
      <w:marTop w:val="0"/>
      <w:marBottom w:val="0"/>
      <w:divBdr>
        <w:top w:val="none" w:sz="0" w:space="0" w:color="auto"/>
        <w:left w:val="none" w:sz="0" w:space="0" w:color="auto"/>
        <w:bottom w:val="none" w:sz="0" w:space="0" w:color="auto"/>
        <w:right w:val="none" w:sz="0" w:space="0" w:color="auto"/>
      </w:divBdr>
      <w:divsChild>
        <w:div w:id="49572178">
          <w:marLeft w:val="0"/>
          <w:marRight w:val="0"/>
          <w:marTop w:val="210"/>
          <w:marBottom w:val="210"/>
          <w:divBdr>
            <w:top w:val="none" w:sz="0" w:space="0" w:color="auto"/>
            <w:left w:val="none" w:sz="0" w:space="0" w:color="auto"/>
            <w:bottom w:val="none" w:sz="0" w:space="0" w:color="auto"/>
            <w:right w:val="none" w:sz="0" w:space="0" w:color="auto"/>
          </w:divBdr>
          <w:divsChild>
            <w:div w:id="1801730496">
              <w:marLeft w:val="0"/>
              <w:marRight w:val="0"/>
              <w:marTop w:val="0"/>
              <w:marBottom w:val="0"/>
              <w:divBdr>
                <w:top w:val="none" w:sz="0" w:space="0" w:color="auto"/>
                <w:left w:val="none" w:sz="0" w:space="0" w:color="auto"/>
                <w:bottom w:val="none" w:sz="0" w:space="0" w:color="auto"/>
                <w:right w:val="none" w:sz="0" w:space="0" w:color="auto"/>
              </w:divBdr>
            </w:div>
          </w:divsChild>
        </w:div>
        <w:div w:id="407659085">
          <w:marLeft w:val="-225"/>
          <w:marRight w:val="-225"/>
          <w:marTop w:val="0"/>
          <w:marBottom w:val="0"/>
          <w:divBdr>
            <w:top w:val="none" w:sz="0" w:space="0" w:color="auto"/>
            <w:left w:val="none" w:sz="0" w:space="0" w:color="auto"/>
            <w:bottom w:val="none" w:sz="0" w:space="0" w:color="auto"/>
            <w:right w:val="none" w:sz="0" w:space="0" w:color="auto"/>
          </w:divBdr>
        </w:div>
      </w:divsChild>
    </w:div>
    <w:div w:id="1581451481">
      <w:bodyDiv w:val="1"/>
      <w:marLeft w:val="0"/>
      <w:marRight w:val="0"/>
      <w:marTop w:val="0"/>
      <w:marBottom w:val="0"/>
      <w:divBdr>
        <w:top w:val="none" w:sz="0" w:space="0" w:color="auto"/>
        <w:left w:val="none" w:sz="0" w:space="0" w:color="auto"/>
        <w:bottom w:val="none" w:sz="0" w:space="0" w:color="auto"/>
        <w:right w:val="none" w:sz="0" w:space="0" w:color="auto"/>
      </w:divBdr>
      <w:divsChild>
        <w:div w:id="350957454">
          <w:marLeft w:val="0"/>
          <w:marRight w:val="0"/>
          <w:marTop w:val="0"/>
          <w:marBottom w:val="0"/>
          <w:divBdr>
            <w:top w:val="none" w:sz="0" w:space="0" w:color="auto"/>
            <w:left w:val="none" w:sz="0" w:space="0" w:color="auto"/>
            <w:bottom w:val="none" w:sz="0" w:space="0" w:color="auto"/>
            <w:right w:val="none" w:sz="0" w:space="0" w:color="auto"/>
          </w:divBdr>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4</Pages>
  <Words>989</Words>
  <Characters>5641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106</cp:revision>
  <dcterms:created xsi:type="dcterms:W3CDTF">2013-11-21T09:22:00Z</dcterms:created>
  <dcterms:modified xsi:type="dcterms:W3CDTF">2020-12-18T17:08:00Z</dcterms:modified>
</cp:coreProperties>
</file>